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2B627" w14:textId="77777777" w:rsidR="006575A9" w:rsidRPr="00206106" w:rsidRDefault="006575A9" w:rsidP="006575A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06106">
        <w:rPr>
          <w:rFonts w:ascii="Times New Roman" w:hAnsi="Times New Roman" w:cs="Times New Roman"/>
          <w:sz w:val="24"/>
          <w:szCs w:val="24"/>
          <w:lang w:val="es-ES"/>
        </w:rPr>
        <w:t>Carlos J Almodovar Rivera</w:t>
      </w:r>
    </w:p>
    <w:p w14:paraId="2432DA59" w14:textId="77777777" w:rsidR="006575A9" w:rsidRPr="00206106" w:rsidRDefault="006575A9" w:rsidP="006575A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06106">
        <w:rPr>
          <w:rFonts w:ascii="Times New Roman" w:hAnsi="Times New Roman" w:cs="Times New Roman"/>
          <w:sz w:val="24"/>
          <w:szCs w:val="24"/>
          <w:lang w:val="es-ES"/>
        </w:rPr>
        <w:t>ID: UD84876AC94095</w:t>
      </w:r>
    </w:p>
    <w:p w14:paraId="4DEF5C8D" w14:textId="77777777" w:rsidR="006575A9" w:rsidRPr="00206106" w:rsidRDefault="006575A9" w:rsidP="006575A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72BE6D5A" w14:textId="77777777" w:rsidR="006575A9" w:rsidRPr="00206106" w:rsidRDefault="006575A9" w:rsidP="006575A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0E7617A0" w14:textId="77777777" w:rsidR="006575A9" w:rsidRPr="00206106" w:rsidRDefault="006575A9" w:rsidP="006575A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63750766" w14:textId="77777777" w:rsidR="006575A9" w:rsidRPr="00206106" w:rsidRDefault="006575A9" w:rsidP="006575A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1BA9CFB0" w14:textId="77777777" w:rsidR="006575A9" w:rsidRPr="00206106" w:rsidRDefault="006575A9" w:rsidP="006575A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5C916189" w14:textId="77777777" w:rsidR="006575A9" w:rsidRPr="00206106" w:rsidRDefault="006575A9" w:rsidP="006575A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5057B35D" w14:textId="77777777" w:rsidR="006575A9" w:rsidRPr="00206106" w:rsidRDefault="006575A9" w:rsidP="006575A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4F88D485" w14:textId="77777777" w:rsidR="006575A9" w:rsidRPr="00206106" w:rsidRDefault="006575A9" w:rsidP="006575A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4F4DD512" w14:textId="77777777" w:rsidR="006575A9" w:rsidRPr="00206106" w:rsidRDefault="006575A9" w:rsidP="006575A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77F3FCCF" w14:textId="77777777" w:rsidR="006575A9" w:rsidRPr="00206106" w:rsidRDefault="006575A9" w:rsidP="006575A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66369944" w14:textId="77777777" w:rsidR="006575A9" w:rsidRPr="00206106" w:rsidRDefault="006575A9" w:rsidP="006575A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206106">
        <w:rPr>
          <w:rFonts w:ascii="Times New Roman" w:hAnsi="Times New Roman" w:cs="Times New Roman"/>
          <w:sz w:val="24"/>
          <w:szCs w:val="24"/>
          <w:lang w:val="es-ES"/>
        </w:rPr>
        <w:t>COURSE NAME: CONTRALURIA CON 216</w:t>
      </w:r>
    </w:p>
    <w:p w14:paraId="5065680E" w14:textId="5680A198" w:rsidR="006575A9" w:rsidRPr="006575A9" w:rsidRDefault="00F943AF" w:rsidP="006575A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6575A9" w:rsidRPr="006575A9">
        <w:rPr>
          <w:rFonts w:ascii="Times New Roman" w:hAnsi="Times New Roman" w:cs="Times New Roman"/>
          <w:sz w:val="24"/>
          <w:szCs w:val="24"/>
          <w:lang w:val="es-ES"/>
        </w:rPr>
        <w:t>CONTROL INTERNO EN LAS PEQUEÑAS Y MEDIANAS</w:t>
      </w:r>
    </w:p>
    <w:p w14:paraId="5D55C4AA" w14:textId="50B58263" w:rsidR="006575A9" w:rsidRPr="006575A9" w:rsidRDefault="006575A9" w:rsidP="006575A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EMPRESAS EN </w:t>
      </w:r>
      <w:r>
        <w:rPr>
          <w:rFonts w:ascii="Times New Roman" w:hAnsi="Times New Roman" w:cs="Times New Roman"/>
          <w:sz w:val="24"/>
          <w:szCs w:val="24"/>
          <w:lang w:val="es-ES"/>
        </w:rPr>
        <w:t>PUERTO RICO Y MEXICO</w:t>
      </w:r>
    </w:p>
    <w:p w14:paraId="00BA0FBF" w14:textId="4B187F83" w:rsidR="006575A9" w:rsidRPr="00A711E3" w:rsidRDefault="006575A9" w:rsidP="006575A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7D086FE6" w14:textId="77777777" w:rsidR="006575A9" w:rsidRPr="00A711E3" w:rsidRDefault="006575A9" w:rsidP="006575A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47B9CA88" w14:textId="77777777" w:rsidR="006575A9" w:rsidRPr="00A711E3" w:rsidRDefault="006575A9" w:rsidP="006575A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3D9BA689" w14:textId="77777777" w:rsidR="006575A9" w:rsidRPr="00A711E3" w:rsidRDefault="006575A9" w:rsidP="006575A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1750BB86" w14:textId="77777777" w:rsidR="006575A9" w:rsidRPr="00A711E3" w:rsidRDefault="006575A9" w:rsidP="006575A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0F36D0C9" w14:textId="77777777" w:rsidR="006575A9" w:rsidRPr="00A711E3" w:rsidRDefault="006575A9" w:rsidP="006575A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44F45EF9" w14:textId="77777777" w:rsidR="006575A9" w:rsidRPr="00A711E3" w:rsidRDefault="006575A9" w:rsidP="006575A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6DEC59E2" w14:textId="77777777" w:rsidR="006575A9" w:rsidRPr="00A711E3" w:rsidRDefault="006575A9" w:rsidP="006575A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1F4134BB" w14:textId="77777777" w:rsidR="006575A9" w:rsidRPr="00A711E3" w:rsidRDefault="006575A9" w:rsidP="006575A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2390A6B4" w14:textId="77777777" w:rsidR="006575A9" w:rsidRPr="00A711E3" w:rsidRDefault="006575A9" w:rsidP="006575A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7F5806C7" w14:textId="77777777" w:rsidR="006575A9" w:rsidRPr="00A711E3" w:rsidRDefault="006575A9" w:rsidP="006575A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791A98AF" w14:textId="40F274B7" w:rsidR="006575A9" w:rsidRPr="00A711E3" w:rsidRDefault="006575A9" w:rsidP="006575A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A711E3">
        <w:rPr>
          <w:rFonts w:ascii="Times New Roman" w:hAnsi="Times New Roman" w:cs="Times New Roman"/>
          <w:sz w:val="24"/>
          <w:szCs w:val="24"/>
          <w:lang w:val="es-ES"/>
        </w:rPr>
        <w:t>ATLANTIC INTERNATIONAL UNIVERSITY</w:t>
      </w:r>
    </w:p>
    <w:p w14:paraId="7A8D5B13" w14:textId="77777777" w:rsidR="006575A9" w:rsidRPr="00A711E3" w:rsidRDefault="006575A9" w:rsidP="006575A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6765AC32" w14:textId="77777777" w:rsidR="00C251D0" w:rsidRPr="00C251D0" w:rsidRDefault="00C251D0" w:rsidP="00C251D0">
      <w:pPr>
        <w:spacing w:line="480" w:lineRule="auto"/>
        <w:ind w:firstLine="720"/>
        <w:jc w:val="center"/>
        <w:rPr>
          <w:lang w:val="es-ES"/>
        </w:rPr>
      </w:pPr>
      <w:r w:rsidRPr="00C251D0">
        <w:rPr>
          <w:lang w:val="es-ES"/>
        </w:rPr>
        <w:lastRenderedPageBreak/>
        <w:t>Contenido</w:t>
      </w:r>
    </w:p>
    <w:p w14:paraId="428BEFE0" w14:textId="1AC61063" w:rsidR="00C251D0" w:rsidRPr="00C251D0" w:rsidRDefault="00C251D0" w:rsidP="00C251D0">
      <w:pPr>
        <w:spacing w:line="480" w:lineRule="auto"/>
        <w:ind w:firstLine="720"/>
        <w:rPr>
          <w:lang w:val="es-ES"/>
        </w:rPr>
      </w:pPr>
      <w:r w:rsidRPr="00C251D0">
        <w:rPr>
          <w:lang w:val="es-ES"/>
        </w:rPr>
        <w:t xml:space="preserve">                                                                                                                                </w:t>
      </w:r>
      <w:r w:rsidR="00932955">
        <w:rPr>
          <w:lang w:val="es-ES"/>
        </w:rPr>
        <w:t xml:space="preserve">                    </w:t>
      </w:r>
      <w:r w:rsidRPr="00C251D0">
        <w:rPr>
          <w:lang w:val="es-ES"/>
        </w:rPr>
        <w:t>Página</w:t>
      </w:r>
    </w:p>
    <w:p w14:paraId="41339DFC" w14:textId="465EFEF8" w:rsidR="00C251D0" w:rsidRPr="00C251D0" w:rsidRDefault="00C251D0" w:rsidP="00C251D0">
      <w:pPr>
        <w:spacing w:line="480" w:lineRule="auto"/>
        <w:ind w:firstLine="720"/>
        <w:rPr>
          <w:lang w:val="es-ES"/>
        </w:rPr>
      </w:pPr>
      <w:r w:rsidRPr="00C251D0">
        <w:rPr>
          <w:lang w:val="es-ES"/>
        </w:rPr>
        <w:t>Resumen…………………………………………………………….....................</w:t>
      </w:r>
      <w:r w:rsidR="00932955">
        <w:rPr>
          <w:lang w:val="es-ES"/>
        </w:rPr>
        <w:t>...        3</w:t>
      </w:r>
    </w:p>
    <w:p w14:paraId="7440B30C" w14:textId="747333FB" w:rsidR="00C251D0" w:rsidRPr="00C251D0" w:rsidRDefault="00C251D0" w:rsidP="00C251D0">
      <w:pPr>
        <w:spacing w:line="480" w:lineRule="auto"/>
        <w:ind w:firstLine="720"/>
        <w:rPr>
          <w:lang w:val="es-ES"/>
        </w:rPr>
      </w:pPr>
      <w:proofErr w:type="spellStart"/>
      <w:r w:rsidRPr="00C251D0">
        <w:rPr>
          <w:lang w:val="es-ES"/>
        </w:rPr>
        <w:t>Abstract</w:t>
      </w:r>
      <w:proofErr w:type="spellEnd"/>
      <w:r w:rsidRPr="00C251D0">
        <w:rPr>
          <w:lang w:val="es-ES"/>
        </w:rPr>
        <w:t>…………………………………………………………………………</w:t>
      </w:r>
      <w:r w:rsidR="00932955">
        <w:rPr>
          <w:lang w:val="es-ES"/>
        </w:rPr>
        <w:t>……</w:t>
      </w:r>
      <w:proofErr w:type="gramStart"/>
      <w:r w:rsidR="00932955">
        <w:rPr>
          <w:lang w:val="es-ES"/>
        </w:rPr>
        <w:t>…</w:t>
      </w:r>
      <w:r w:rsidR="002F4F23">
        <w:rPr>
          <w:lang w:val="es-ES"/>
        </w:rPr>
        <w:t>….</w:t>
      </w:r>
      <w:proofErr w:type="gramEnd"/>
      <w:r w:rsidR="00932955">
        <w:rPr>
          <w:lang w:val="es-ES"/>
        </w:rPr>
        <w:t>.</w:t>
      </w:r>
      <w:r w:rsidR="002F4F23">
        <w:rPr>
          <w:lang w:val="es-ES"/>
        </w:rPr>
        <w:t xml:space="preserve">    </w:t>
      </w:r>
      <w:r w:rsidR="00932955">
        <w:rPr>
          <w:lang w:val="es-ES"/>
        </w:rPr>
        <w:t xml:space="preserve"> 4</w:t>
      </w:r>
    </w:p>
    <w:p w14:paraId="126AA5C0" w14:textId="029E1973" w:rsidR="00C251D0" w:rsidRPr="00932955" w:rsidRDefault="00C251D0" w:rsidP="00932955">
      <w:pPr>
        <w:spacing w:line="480" w:lineRule="auto"/>
        <w:ind w:firstLine="720"/>
        <w:rPr>
          <w:lang w:val="es-ES"/>
        </w:rPr>
      </w:pPr>
      <w:r w:rsidRPr="00932955">
        <w:rPr>
          <w:lang w:val="es-ES"/>
        </w:rPr>
        <w:t>Introducción</w:t>
      </w:r>
      <w:r w:rsidR="00932955" w:rsidRPr="00932955">
        <w:rPr>
          <w:lang w:val="es-ES"/>
        </w:rPr>
        <w:t>………</w:t>
      </w:r>
      <w:r w:rsidR="00932955">
        <w:rPr>
          <w:lang w:val="es-ES"/>
        </w:rPr>
        <w:t>…………………………………………………………………………</w:t>
      </w:r>
      <w:r w:rsidR="002F4F23">
        <w:rPr>
          <w:lang w:val="es-ES"/>
        </w:rPr>
        <w:t xml:space="preserve"> </w:t>
      </w:r>
      <w:r w:rsidR="00932955">
        <w:rPr>
          <w:lang w:val="es-ES"/>
        </w:rPr>
        <w:t xml:space="preserve"> 5</w:t>
      </w:r>
    </w:p>
    <w:p w14:paraId="534F949D" w14:textId="4D278710" w:rsidR="002F4F23" w:rsidRDefault="002F4F23" w:rsidP="002F4F23">
      <w:pPr>
        <w:spacing w:line="480" w:lineRule="auto"/>
        <w:ind w:firstLine="720"/>
        <w:rPr>
          <w:lang w:val="es-ES"/>
        </w:rPr>
      </w:pPr>
      <w:r>
        <w:rPr>
          <w:lang w:val="es-ES"/>
        </w:rPr>
        <w:t xml:space="preserve">La auditoría interna en las pequeñas y medianas </w:t>
      </w:r>
      <w:r w:rsidR="002B4590">
        <w:rPr>
          <w:lang w:val="es-ES"/>
        </w:rPr>
        <w:t>empresas de</w:t>
      </w:r>
      <w:r>
        <w:rPr>
          <w:lang w:val="es-ES"/>
        </w:rPr>
        <w:t xml:space="preserve"> México </w:t>
      </w:r>
    </w:p>
    <w:p w14:paraId="4665365C" w14:textId="6E79D790" w:rsidR="002F4F23" w:rsidRDefault="002F4F23" w:rsidP="002F4F23">
      <w:pPr>
        <w:spacing w:line="480" w:lineRule="auto"/>
        <w:ind w:firstLine="720"/>
        <w:rPr>
          <w:lang w:val="es-ES"/>
        </w:rPr>
      </w:pPr>
      <w:r>
        <w:rPr>
          <w:lang w:val="es-ES"/>
        </w:rPr>
        <w:t xml:space="preserve">y Puerto Rico </w:t>
      </w:r>
      <w:r w:rsidRPr="00932955">
        <w:rPr>
          <w:lang w:val="es-ES"/>
        </w:rPr>
        <w:t>………</w:t>
      </w:r>
      <w:r>
        <w:rPr>
          <w:lang w:val="es-ES"/>
        </w:rPr>
        <w:t>…………………………………………………………………………  7</w:t>
      </w:r>
    </w:p>
    <w:p w14:paraId="4D7F0215" w14:textId="7223B5EB" w:rsidR="00A711E3" w:rsidRDefault="00A711E3" w:rsidP="00A711E3">
      <w:pPr>
        <w:spacing w:line="480" w:lineRule="auto"/>
        <w:ind w:firstLine="720"/>
        <w:rPr>
          <w:lang w:val="es-ES"/>
        </w:rPr>
      </w:pPr>
      <w:r>
        <w:rPr>
          <w:lang w:val="es-ES"/>
        </w:rPr>
        <w:t xml:space="preserve">Conclusión     </w:t>
      </w:r>
      <w:r w:rsidRPr="00932955">
        <w:rPr>
          <w:lang w:val="es-ES"/>
        </w:rPr>
        <w:t>………</w:t>
      </w:r>
      <w:r>
        <w:rPr>
          <w:lang w:val="es-ES"/>
        </w:rPr>
        <w:t xml:space="preserve">………………………………………………………………………… </w:t>
      </w:r>
      <w:r>
        <w:rPr>
          <w:lang w:val="es-ES"/>
        </w:rPr>
        <w:t>19</w:t>
      </w:r>
    </w:p>
    <w:p w14:paraId="67BFEB61" w14:textId="48ABE066" w:rsidR="002F4F23" w:rsidRPr="00932955" w:rsidRDefault="002F4F23" w:rsidP="002F4F23">
      <w:pPr>
        <w:spacing w:line="480" w:lineRule="auto"/>
        <w:ind w:firstLine="720"/>
        <w:rPr>
          <w:lang w:val="es-ES"/>
        </w:rPr>
      </w:pPr>
      <w:r>
        <w:rPr>
          <w:lang w:val="es-ES"/>
        </w:rPr>
        <w:t xml:space="preserve">Bibliografía     </w:t>
      </w:r>
      <w:r w:rsidRPr="00932955">
        <w:rPr>
          <w:lang w:val="es-ES"/>
        </w:rPr>
        <w:t>………</w:t>
      </w:r>
      <w:r>
        <w:rPr>
          <w:lang w:val="es-ES"/>
        </w:rPr>
        <w:t xml:space="preserve">………………………………………………………………………… </w:t>
      </w:r>
      <w:r w:rsidR="00A711E3">
        <w:rPr>
          <w:lang w:val="es-ES"/>
        </w:rPr>
        <w:t>21</w:t>
      </w:r>
    </w:p>
    <w:p w14:paraId="2B654976" w14:textId="77777777" w:rsidR="002F4F23" w:rsidRDefault="002F4F23" w:rsidP="002F4F23">
      <w:pPr>
        <w:spacing w:line="480" w:lineRule="auto"/>
        <w:ind w:firstLine="720"/>
        <w:rPr>
          <w:lang w:val="es-ES"/>
        </w:rPr>
      </w:pPr>
    </w:p>
    <w:p w14:paraId="01070DDA" w14:textId="77777777" w:rsidR="002F4F23" w:rsidRDefault="002F4F23" w:rsidP="002F4F23">
      <w:pPr>
        <w:spacing w:line="480" w:lineRule="auto"/>
        <w:ind w:firstLine="720"/>
        <w:rPr>
          <w:lang w:val="es-ES"/>
        </w:rPr>
      </w:pPr>
    </w:p>
    <w:p w14:paraId="6DBAA784" w14:textId="77777777" w:rsidR="002F4F23" w:rsidRDefault="002F4F23" w:rsidP="002F4F23">
      <w:pPr>
        <w:spacing w:line="480" w:lineRule="auto"/>
        <w:ind w:firstLine="720"/>
        <w:rPr>
          <w:lang w:val="es-ES"/>
        </w:rPr>
      </w:pPr>
    </w:p>
    <w:p w14:paraId="5F545276" w14:textId="77777777" w:rsidR="002F4F23" w:rsidRDefault="002F4F23" w:rsidP="002F4F23">
      <w:pPr>
        <w:spacing w:line="480" w:lineRule="auto"/>
        <w:ind w:firstLine="720"/>
        <w:rPr>
          <w:lang w:val="es-ES"/>
        </w:rPr>
      </w:pPr>
    </w:p>
    <w:p w14:paraId="48C871E9" w14:textId="77777777" w:rsidR="002F4F23" w:rsidRDefault="002F4F23" w:rsidP="002F4F23">
      <w:pPr>
        <w:spacing w:line="480" w:lineRule="auto"/>
        <w:ind w:firstLine="720"/>
        <w:rPr>
          <w:lang w:val="es-ES"/>
        </w:rPr>
      </w:pPr>
    </w:p>
    <w:p w14:paraId="0547D23A" w14:textId="77777777" w:rsidR="002F4F23" w:rsidRDefault="002F4F23" w:rsidP="002F4F23">
      <w:pPr>
        <w:spacing w:line="480" w:lineRule="auto"/>
        <w:ind w:firstLine="720"/>
        <w:rPr>
          <w:lang w:val="es-ES"/>
        </w:rPr>
      </w:pPr>
    </w:p>
    <w:p w14:paraId="79215789" w14:textId="77777777" w:rsidR="002F4F23" w:rsidRDefault="002F4F23" w:rsidP="002F4F23">
      <w:pPr>
        <w:spacing w:line="480" w:lineRule="auto"/>
        <w:ind w:firstLine="720"/>
        <w:rPr>
          <w:lang w:val="es-ES"/>
        </w:rPr>
      </w:pPr>
    </w:p>
    <w:p w14:paraId="1100A5B9" w14:textId="77777777" w:rsidR="002F4F23" w:rsidRDefault="002F4F23" w:rsidP="002F4F23">
      <w:pPr>
        <w:spacing w:line="480" w:lineRule="auto"/>
        <w:ind w:firstLine="720"/>
        <w:rPr>
          <w:lang w:val="es-ES"/>
        </w:rPr>
      </w:pPr>
    </w:p>
    <w:p w14:paraId="684D6771" w14:textId="77777777" w:rsidR="002F4F23" w:rsidRDefault="002F4F23" w:rsidP="002F4F23">
      <w:pPr>
        <w:spacing w:line="480" w:lineRule="auto"/>
        <w:ind w:firstLine="720"/>
        <w:rPr>
          <w:lang w:val="es-ES"/>
        </w:rPr>
      </w:pPr>
    </w:p>
    <w:p w14:paraId="4589CC18" w14:textId="77777777" w:rsidR="002F4F23" w:rsidRPr="00932955" w:rsidRDefault="002F4F23" w:rsidP="002F4F23">
      <w:pPr>
        <w:spacing w:line="480" w:lineRule="auto"/>
        <w:ind w:firstLine="720"/>
        <w:rPr>
          <w:lang w:val="es-ES"/>
        </w:rPr>
      </w:pPr>
    </w:p>
    <w:p w14:paraId="582EDD4C" w14:textId="33E32EE8" w:rsidR="00932955" w:rsidRPr="002F4F23" w:rsidRDefault="00932955" w:rsidP="00932955">
      <w:pPr>
        <w:spacing w:after="0" w:line="480" w:lineRule="auto"/>
        <w:rPr>
          <w:lang w:val="es-ES"/>
        </w:rPr>
      </w:pPr>
    </w:p>
    <w:p w14:paraId="46A0C7EC" w14:textId="77777777" w:rsidR="00932955" w:rsidRPr="002F4F23" w:rsidRDefault="00932955" w:rsidP="00932955">
      <w:pPr>
        <w:spacing w:after="0" w:line="480" w:lineRule="auto"/>
        <w:rPr>
          <w:lang w:val="es-ES"/>
        </w:rPr>
      </w:pPr>
    </w:p>
    <w:p w14:paraId="6EE586C8" w14:textId="70C153A3" w:rsidR="006575A9" w:rsidRDefault="006575A9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32955">
        <w:rPr>
          <w:rFonts w:ascii="Times New Roman" w:hAnsi="Times New Roman" w:cs="Times New Roman"/>
          <w:sz w:val="24"/>
          <w:szCs w:val="24"/>
          <w:lang w:val="es-ES"/>
        </w:rPr>
        <w:t>Resumen</w:t>
      </w:r>
    </w:p>
    <w:p w14:paraId="47F0313B" w14:textId="77777777" w:rsidR="006575A9" w:rsidRDefault="006575A9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4968F06" w14:textId="77777777" w:rsidR="006575A9" w:rsidRPr="006575A9" w:rsidRDefault="006575A9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EDC8A25" w14:textId="43649EC4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En todas las empresas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 Puerto Rico y 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>Méxic</w:t>
      </w:r>
      <w:r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es necesario tener un adecuado control interno, pues gracias a este se evitan riesgos y fraudes, se protegen y cuidan los activos y los intereses de las empresas, así como también se logra evaluar la eficiencia de </w:t>
      </w:r>
      <w:proofErr w:type="gramStart"/>
      <w:r w:rsidRPr="006575A9">
        <w:rPr>
          <w:rFonts w:ascii="Times New Roman" w:hAnsi="Times New Roman" w:cs="Times New Roman"/>
          <w:sz w:val="24"/>
          <w:szCs w:val="24"/>
          <w:lang w:val="es-ES"/>
        </w:rPr>
        <w:t>la misma</w:t>
      </w:r>
      <w:proofErr w:type="gramEnd"/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en cuanto a su</w:t>
      </w:r>
    </w:p>
    <w:p w14:paraId="3DAC6530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organización. Las pequeñas y medianas empresas no cuentan con el control interno adecuado,</w:t>
      </w:r>
    </w:p>
    <w:p w14:paraId="19B2C1AD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debido a que gran parte de ellas son empresas familiares, en la mayoría de los casos, carecen</w:t>
      </w:r>
    </w:p>
    <w:p w14:paraId="79BCB826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de formalidad, de una organización adecuada y falta de manuales de procedimientos y de</w:t>
      </w:r>
    </w:p>
    <w:p w14:paraId="57F193BF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políticas que sean conocidas por todos los integrantes de la empresa. El Control Interno debe</w:t>
      </w:r>
    </w:p>
    <w:p w14:paraId="69BDEFA9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ser empleado por todas las empresas independientemente de su tamaño, estructura y naturaleza</w:t>
      </w:r>
    </w:p>
    <w:p w14:paraId="36A0081A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de sus operaciones, y diseñado de tal manera, que permita proporcionar una razonable</w:t>
      </w:r>
    </w:p>
    <w:p w14:paraId="3463A1E4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seguridad en lo referente a: La efectividad y eficiencia de las operaciones, la confiabilidad de</w:t>
      </w:r>
    </w:p>
    <w:p w14:paraId="6D467680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la información financiera, y el acatamiento de las leyes y regulaciones aplicables.</w:t>
      </w:r>
    </w:p>
    <w:p w14:paraId="55165CEC" w14:textId="77777777" w:rsidR="006575A9" w:rsidRDefault="006575A9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9E8FD74" w14:textId="77777777" w:rsidR="006575A9" w:rsidRDefault="006575A9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CE462AC" w14:textId="77777777" w:rsidR="006575A9" w:rsidRDefault="006575A9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A2DFAA0" w14:textId="77777777" w:rsidR="006575A9" w:rsidRDefault="006575A9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00C3A64" w14:textId="77777777" w:rsidR="006575A9" w:rsidRDefault="006575A9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D5C7FE9" w14:textId="77777777" w:rsidR="006575A9" w:rsidRDefault="006575A9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E07EE48" w14:textId="77777777" w:rsidR="006575A9" w:rsidRDefault="006575A9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91B7895" w14:textId="77777777" w:rsidR="006575A9" w:rsidRDefault="006575A9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E5DE3C3" w14:textId="77F5D3A8" w:rsidR="006575A9" w:rsidRDefault="006575A9" w:rsidP="00C608B9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DFB61A5" w14:textId="77777777" w:rsidR="00C608B9" w:rsidRDefault="00C608B9" w:rsidP="00C608B9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391FCB5" w14:textId="77777777" w:rsidR="006575A9" w:rsidRDefault="006575A9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EFE7302" w14:textId="77777777" w:rsidR="006575A9" w:rsidRDefault="006575A9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3DE5ECF" w14:textId="77777777" w:rsidR="00F943AF" w:rsidRPr="006575A9" w:rsidRDefault="00F943AF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684F981" w14:textId="77777777" w:rsidR="006575A9" w:rsidRDefault="006575A9" w:rsidP="006575A9">
      <w:pPr>
        <w:jc w:val="both"/>
        <w:rPr>
          <w:rFonts w:ascii="Times New Roman" w:hAnsi="Times New Roman" w:cs="Times New Roman"/>
          <w:sz w:val="24"/>
          <w:szCs w:val="24"/>
        </w:rPr>
      </w:pPr>
      <w:r w:rsidRPr="006575A9">
        <w:rPr>
          <w:rFonts w:ascii="Times New Roman" w:hAnsi="Times New Roman" w:cs="Times New Roman"/>
          <w:sz w:val="24"/>
          <w:szCs w:val="24"/>
        </w:rPr>
        <w:t>Abstract</w:t>
      </w:r>
    </w:p>
    <w:p w14:paraId="1B2B24DE" w14:textId="77777777" w:rsidR="006575A9" w:rsidRPr="006575A9" w:rsidRDefault="006575A9" w:rsidP="006575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DCF375" w14:textId="16865C0E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5A9">
        <w:rPr>
          <w:rFonts w:ascii="Times New Roman" w:hAnsi="Times New Roman" w:cs="Times New Roman"/>
          <w:sz w:val="24"/>
          <w:szCs w:val="24"/>
        </w:rPr>
        <w:t xml:space="preserve">All </w:t>
      </w:r>
      <w:r w:rsidR="00F943AF">
        <w:rPr>
          <w:rFonts w:ascii="Times New Roman" w:hAnsi="Times New Roman" w:cs="Times New Roman"/>
          <w:sz w:val="24"/>
          <w:szCs w:val="24"/>
        </w:rPr>
        <w:t xml:space="preserve">Puerto Rican and </w:t>
      </w:r>
      <w:r w:rsidRPr="006575A9">
        <w:rPr>
          <w:rFonts w:ascii="Times New Roman" w:hAnsi="Times New Roman" w:cs="Times New Roman"/>
          <w:sz w:val="24"/>
          <w:szCs w:val="24"/>
        </w:rPr>
        <w:t xml:space="preserve">Mexican companies must have adequate internal control, because thanks to this avoid </w:t>
      </w:r>
      <w:r w:rsidR="00F943AF" w:rsidRPr="006575A9">
        <w:rPr>
          <w:rFonts w:ascii="Times New Roman" w:hAnsi="Times New Roman" w:cs="Times New Roman"/>
          <w:sz w:val="24"/>
          <w:szCs w:val="24"/>
        </w:rPr>
        <w:t>risk and</w:t>
      </w:r>
      <w:r w:rsidRPr="006575A9">
        <w:rPr>
          <w:rFonts w:ascii="Times New Roman" w:hAnsi="Times New Roman" w:cs="Times New Roman"/>
          <w:sz w:val="24"/>
          <w:szCs w:val="24"/>
        </w:rPr>
        <w:t xml:space="preserve"> fraud, protect and care for the assets and business interests as well as evaluating </w:t>
      </w:r>
      <w:r w:rsidR="00F943AF" w:rsidRPr="006575A9">
        <w:rPr>
          <w:rFonts w:ascii="Times New Roman" w:hAnsi="Times New Roman" w:cs="Times New Roman"/>
          <w:sz w:val="24"/>
          <w:szCs w:val="24"/>
        </w:rPr>
        <w:t>the efficiency</w:t>
      </w:r>
      <w:r w:rsidRPr="006575A9">
        <w:rPr>
          <w:rFonts w:ascii="Times New Roman" w:hAnsi="Times New Roman" w:cs="Times New Roman"/>
          <w:sz w:val="24"/>
          <w:szCs w:val="24"/>
        </w:rPr>
        <w:t xml:space="preserve"> is achieved the same in terms of your organization. small and medium enterprises</w:t>
      </w:r>
    </w:p>
    <w:p w14:paraId="2674A24D" w14:textId="61FFE813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5A9">
        <w:rPr>
          <w:rFonts w:ascii="Times New Roman" w:hAnsi="Times New Roman" w:cs="Times New Roman"/>
          <w:sz w:val="24"/>
          <w:szCs w:val="24"/>
        </w:rPr>
        <w:t xml:space="preserve">do not have adequate internal control because most of them are family businesses, in </w:t>
      </w:r>
      <w:r w:rsidR="00F943AF" w:rsidRPr="006575A9">
        <w:rPr>
          <w:rFonts w:ascii="Times New Roman" w:hAnsi="Times New Roman" w:cs="Times New Roman"/>
          <w:sz w:val="24"/>
          <w:szCs w:val="24"/>
        </w:rPr>
        <w:t>most.</w:t>
      </w:r>
    </w:p>
    <w:p w14:paraId="638332CC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5A9">
        <w:rPr>
          <w:rFonts w:ascii="Times New Roman" w:hAnsi="Times New Roman" w:cs="Times New Roman"/>
          <w:sz w:val="24"/>
          <w:szCs w:val="24"/>
        </w:rPr>
        <w:t>cases, lack of formality, a lack of proper organization and procedure manuals and policies that</w:t>
      </w:r>
    </w:p>
    <w:p w14:paraId="3B40993F" w14:textId="38709EB6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5A9">
        <w:rPr>
          <w:rFonts w:ascii="Times New Roman" w:hAnsi="Times New Roman" w:cs="Times New Roman"/>
          <w:sz w:val="24"/>
          <w:szCs w:val="24"/>
        </w:rPr>
        <w:t xml:space="preserve">are known to all members of the company. Internal control should be used by all </w:t>
      </w:r>
      <w:r w:rsidR="00F943AF" w:rsidRPr="006575A9">
        <w:rPr>
          <w:rFonts w:ascii="Times New Roman" w:hAnsi="Times New Roman" w:cs="Times New Roman"/>
          <w:sz w:val="24"/>
          <w:szCs w:val="24"/>
        </w:rPr>
        <w:t>companies.</w:t>
      </w:r>
    </w:p>
    <w:p w14:paraId="3843D742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5A9">
        <w:rPr>
          <w:rFonts w:ascii="Times New Roman" w:hAnsi="Times New Roman" w:cs="Times New Roman"/>
          <w:sz w:val="24"/>
          <w:szCs w:val="24"/>
        </w:rPr>
        <w:t xml:space="preserve">regardless of size, structure and nature of their operations, and designed in such a way </w:t>
      </w:r>
      <w:proofErr w:type="gramStart"/>
      <w:r w:rsidRPr="006575A9">
        <w:rPr>
          <w:rFonts w:ascii="Times New Roman" w:hAnsi="Times New Roman" w:cs="Times New Roman"/>
          <w:sz w:val="24"/>
          <w:szCs w:val="24"/>
        </w:rPr>
        <w:t>that</w:t>
      </w:r>
      <w:proofErr w:type="gramEnd"/>
    </w:p>
    <w:p w14:paraId="1DA5E2DC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5A9">
        <w:rPr>
          <w:rFonts w:ascii="Times New Roman" w:hAnsi="Times New Roman" w:cs="Times New Roman"/>
          <w:sz w:val="24"/>
          <w:szCs w:val="24"/>
        </w:rPr>
        <w:t>allows to provide reasonable assurance regarding: The effectiveness and efficiency of</w:t>
      </w:r>
    </w:p>
    <w:p w14:paraId="7FFCCA44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5A9">
        <w:rPr>
          <w:rFonts w:ascii="Times New Roman" w:hAnsi="Times New Roman" w:cs="Times New Roman"/>
          <w:sz w:val="24"/>
          <w:szCs w:val="24"/>
        </w:rPr>
        <w:t>operations, reliability of financial reporting, and compliance with laws and regulations.</w:t>
      </w:r>
    </w:p>
    <w:p w14:paraId="21CA03A5" w14:textId="25D41563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5A9">
        <w:rPr>
          <w:rFonts w:ascii="Times New Roman" w:hAnsi="Times New Roman" w:cs="Times New Roman"/>
          <w:sz w:val="24"/>
          <w:szCs w:val="24"/>
        </w:rPr>
        <w:t>Keywords: Internal control, small and medium companies.</w:t>
      </w:r>
    </w:p>
    <w:p w14:paraId="71ECE98E" w14:textId="57DFBB1B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Mtro. Interino del Departamento de Contaduría y Finanzas del Instituto Tecnológico de Sonora.</w:t>
      </w:r>
    </w:p>
    <w:p w14:paraId="28C8D09E" w14:textId="384AF81A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Egresado titulado de la carrera de L.C.P. Generación 201</w:t>
      </w:r>
      <w:r w:rsidR="004029FC">
        <w:rPr>
          <w:rFonts w:ascii="Times New Roman" w:hAnsi="Times New Roman" w:cs="Times New Roman"/>
          <w:sz w:val="24"/>
          <w:szCs w:val="24"/>
          <w:lang w:val="es-ES"/>
        </w:rPr>
        <w:t>9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B942B7E" w14:textId="2654D7B2" w:rsidR="00F943AF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Revista El Buzón de Pacioli, Año XII Número 76 </w:t>
      </w:r>
      <w:proofErr w:type="gramStart"/>
      <w:r w:rsidRPr="006575A9">
        <w:rPr>
          <w:rFonts w:ascii="Times New Roman" w:hAnsi="Times New Roman" w:cs="Times New Roman"/>
          <w:sz w:val="24"/>
          <w:szCs w:val="24"/>
          <w:lang w:val="es-ES"/>
        </w:rPr>
        <w:t>Enero</w:t>
      </w:r>
      <w:proofErr w:type="gramEnd"/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– Marzo 201</w:t>
      </w:r>
      <w:r w:rsidR="00F943AF">
        <w:rPr>
          <w:rFonts w:ascii="Times New Roman" w:hAnsi="Times New Roman" w:cs="Times New Roman"/>
          <w:sz w:val="24"/>
          <w:szCs w:val="24"/>
          <w:lang w:val="es-ES"/>
        </w:rPr>
        <w:t>8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>: 1-17 www.itson.mx/pacioli</w:t>
      </w:r>
    </w:p>
    <w:p w14:paraId="0A691D24" w14:textId="77777777" w:rsidR="006575A9" w:rsidRDefault="006575A9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8894988" w14:textId="77777777" w:rsidR="006575A9" w:rsidRDefault="006575A9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4D48508" w14:textId="77777777" w:rsidR="006575A9" w:rsidRDefault="006575A9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3C64932" w14:textId="15D699BC" w:rsidR="006575A9" w:rsidRDefault="006575A9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Introducción</w:t>
      </w:r>
    </w:p>
    <w:p w14:paraId="52442C9C" w14:textId="77777777" w:rsidR="006575A9" w:rsidRPr="006575A9" w:rsidRDefault="006575A9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8F2E312" w14:textId="171C75DE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El control interno es </w:t>
      </w:r>
      <w:r w:rsidR="00F943AF">
        <w:rPr>
          <w:rFonts w:ascii="Times New Roman" w:hAnsi="Times New Roman" w:cs="Times New Roman"/>
          <w:sz w:val="24"/>
          <w:szCs w:val="24"/>
          <w:lang w:val="es-ES"/>
        </w:rPr>
        <w:t xml:space="preserve">muy importante en 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>la estructura administrativa contable de una empresa.</w:t>
      </w:r>
    </w:p>
    <w:p w14:paraId="18FE1690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Esto asegura que tan confiable es su información financiera, frente a los fraudes, eficiencia y</w:t>
      </w:r>
    </w:p>
    <w:p w14:paraId="66B450E0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eficacia operativa. En todas las empresas es necesario tener un adecuado control interno, pues</w:t>
      </w:r>
    </w:p>
    <w:p w14:paraId="2E8F94EA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gracias a este se evitan riesgos, y fraudes, se protegen y cuidan los activos y los intereses de</w:t>
      </w:r>
    </w:p>
    <w:p w14:paraId="5550B24B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las empresas, así como también se logra evaluar la eficiencia de </w:t>
      </w:r>
      <w:proofErr w:type="gramStart"/>
      <w:r w:rsidRPr="006575A9">
        <w:rPr>
          <w:rFonts w:ascii="Times New Roman" w:hAnsi="Times New Roman" w:cs="Times New Roman"/>
          <w:sz w:val="24"/>
          <w:szCs w:val="24"/>
          <w:lang w:val="es-ES"/>
        </w:rPr>
        <w:t>la misma</w:t>
      </w:r>
      <w:proofErr w:type="gramEnd"/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en cuanto a su</w:t>
      </w:r>
    </w:p>
    <w:p w14:paraId="13D4C68F" w14:textId="77777777" w:rsid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organización.</w:t>
      </w:r>
    </w:p>
    <w:p w14:paraId="6A007387" w14:textId="77777777" w:rsidR="00F943AF" w:rsidRPr="006575A9" w:rsidRDefault="00F943AF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5617A87" w14:textId="2539E4F5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Una característica importante en las PYMES</w:t>
      </w:r>
      <w:r w:rsidR="00F943AF">
        <w:rPr>
          <w:rFonts w:ascii="Times New Roman" w:hAnsi="Times New Roman" w:cs="Times New Roman"/>
          <w:sz w:val="24"/>
          <w:szCs w:val="24"/>
          <w:lang w:val="es-ES"/>
        </w:rPr>
        <w:t>, lo cual es pequeñas y medianas empresas,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es la falta de formalidad y organización, carenciade manuales de procedimientos, de políticas que sean conocidas y aplicadas por todos </w:t>
      </w:r>
      <w:r w:rsidR="00F943AF" w:rsidRPr="006575A9">
        <w:rPr>
          <w:rFonts w:ascii="Times New Roman" w:hAnsi="Times New Roman" w:cs="Times New Roman"/>
          <w:sz w:val="24"/>
          <w:szCs w:val="24"/>
          <w:lang w:val="es-ES"/>
        </w:rPr>
        <w:t>los miembros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de la empresa. El control interno es una parte importante que debe quedar clara </w:t>
      </w:r>
      <w:r w:rsidR="00F943AF" w:rsidRPr="006575A9">
        <w:rPr>
          <w:rFonts w:ascii="Times New Roman" w:hAnsi="Times New Roman" w:cs="Times New Roman"/>
          <w:sz w:val="24"/>
          <w:szCs w:val="24"/>
          <w:lang w:val="es-ES"/>
        </w:rPr>
        <w:t>en la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empresa y que todos deben tener presente para una adecuada operación sin riesgos. Como </w:t>
      </w:r>
      <w:r w:rsidR="00F943AF" w:rsidRPr="006575A9">
        <w:rPr>
          <w:rFonts w:ascii="Times New Roman" w:hAnsi="Times New Roman" w:cs="Times New Roman"/>
          <w:sz w:val="24"/>
          <w:szCs w:val="24"/>
          <w:lang w:val="es-ES"/>
        </w:rPr>
        <w:t>se observa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, el control interno en las PYMES es de vital importancia para la optimización de </w:t>
      </w:r>
      <w:r w:rsidR="00F943AF" w:rsidRPr="006575A9">
        <w:rPr>
          <w:rFonts w:ascii="Times New Roman" w:hAnsi="Times New Roman" w:cs="Times New Roman"/>
          <w:sz w:val="24"/>
          <w:szCs w:val="24"/>
          <w:lang w:val="es-ES"/>
        </w:rPr>
        <w:t>los recursos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y el desempeño de la empresa, tanto en lo administrativo como en la </w:t>
      </w:r>
      <w:r w:rsidR="00F943AF" w:rsidRPr="006575A9">
        <w:rPr>
          <w:rFonts w:ascii="Times New Roman" w:hAnsi="Times New Roman" w:cs="Times New Roman"/>
          <w:sz w:val="24"/>
          <w:szCs w:val="24"/>
          <w:lang w:val="es-ES"/>
        </w:rPr>
        <w:t>operación; beneficiando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así desde los dueños hasta el propio cliente, debido a que éste tendrá un grado </w:t>
      </w:r>
      <w:r w:rsidR="00F943AF" w:rsidRPr="006575A9">
        <w:rPr>
          <w:rFonts w:ascii="Times New Roman" w:hAnsi="Times New Roman" w:cs="Times New Roman"/>
          <w:sz w:val="24"/>
          <w:szCs w:val="24"/>
          <w:lang w:val="es-ES"/>
        </w:rPr>
        <w:t>de confianza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sobre la empresa y prevalecerá en el tiempo generando utilidades y </w:t>
      </w:r>
      <w:r w:rsidR="00F943AF" w:rsidRPr="006575A9">
        <w:rPr>
          <w:rFonts w:ascii="Times New Roman" w:hAnsi="Times New Roman" w:cs="Times New Roman"/>
          <w:sz w:val="24"/>
          <w:szCs w:val="24"/>
          <w:lang w:val="es-ES"/>
        </w:rPr>
        <w:t>crecimiento interno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en la empresa. Las pequeñas y medianas empresas (PYMES), tienen </w:t>
      </w:r>
      <w:r w:rsidR="00F943AF" w:rsidRPr="006575A9">
        <w:rPr>
          <w:rFonts w:ascii="Times New Roman" w:hAnsi="Times New Roman" w:cs="Times New Roman"/>
          <w:sz w:val="24"/>
          <w:szCs w:val="24"/>
          <w:lang w:val="es-ES"/>
        </w:rPr>
        <w:t>particular importancia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para la economía de México, no solo por sus aportaciones 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a la producción </w:t>
      </w:r>
      <w:r w:rsidR="00F943AF" w:rsidRPr="006575A9">
        <w:rPr>
          <w:rFonts w:ascii="Times New Roman" w:hAnsi="Times New Roman" w:cs="Times New Roman"/>
          <w:sz w:val="24"/>
          <w:szCs w:val="24"/>
          <w:lang w:val="es-ES"/>
        </w:rPr>
        <w:t>y distribución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de bienes y servicios, sino también por la flexibilidad de adaptarse a los </w:t>
      </w:r>
      <w:r w:rsidR="00F943AF" w:rsidRPr="006575A9">
        <w:rPr>
          <w:rFonts w:ascii="Times New Roman" w:hAnsi="Times New Roman" w:cs="Times New Roman"/>
          <w:sz w:val="24"/>
          <w:szCs w:val="24"/>
          <w:lang w:val="es-ES"/>
        </w:rPr>
        <w:t>cambios tecnológicos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C7CB084" w14:textId="1C702F78" w:rsidR="006575A9" w:rsidRPr="006575A9" w:rsidRDefault="006575A9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68C68CF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En el caso de México y a nivel mundial, el cuestionamiento sería ¿</w:t>
      </w:r>
      <w:proofErr w:type="gramStart"/>
      <w:r w:rsidRPr="006575A9">
        <w:rPr>
          <w:rFonts w:ascii="Times New Roman" w:hAnsi="Times New Roman" w:cs="Times New Roman"/>
          <w:sz w:val="24"/>
          <w:szCs w:val="24"/>
          <w:lang w:val="es-ES"/>
        </w:rPr>
        <w:t>dónde es que</w:t>
      </w:r>
      <w:proofErr w:type="gramEnd"/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radica dicha</w:t>
      </w:r>
    </w:p>
    <w:p w14:paraId="739D9128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importancia? Se observa a ésta desde diferentes ángulos: en primera instancia por el elevado</w:t>
      </w:r>
    </w:p>
    <w:p w14:paraId="7ED6A210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porcentaje que representa con respecto a la planta productiva, “la actividad económica en</w:t>
      </w:r>
    </w:p>
    <w:p w14:paraId="0B144DCE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México se lleva a cabo, en gran medida, en la operación de las micro, pequeñas y medianas</w:t>
      </w:r>
    </w:p>
    <w:p w14:paraId="24F99368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empresas, célula básica del tejido productivo nacional y elemento indispensable para el</w:t>
      </w:r>
    </w:p>
    <w:p w14:paraId="1598BFC5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crecimiento económico, de un total de 4 millones 15 mil unidades productivas establecidas, la</w:t>
      </w:r>
    </w:p>
    <w:p w14:paraId="2001AAE1" w14:textId="69566E21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micro, pequeña y mediana empresa representa un 99.8 </w:t>
      </w:r>
      <w:r w:rsidR="00F943AF" w:rsidRPr="006575A9">
        <w:rPr>
          <w:rFonts w:ascii="Times New Roman" w:hAnsi="Times New Roman" w:cs="Times New Roman"/>
          <w:sz w:val="24"/>
          <w:szCs w:val="24"/>
          <w:lang w:val="es-ES"/>
        </w:rPr>
        <w:t>por ciento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>”. Otro aspecto por lo que</w:t>
      </w:r>
    </w:p>
    <w:p w14:paraId="7B054A0F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también son relevantes, por su capacidad de mano de obra que emplean (más del 72 porciento</w:t>
      </w:r>
    </w:p>
    <w:p w14:paraId="14F716DD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de la mano de obra empleada en México), por último, con respecto al porcentaje de</w:t>
      </w:r>
    </w:p>
    <w:p w14:paraId="6634E809" w14:textId="6BD4EC38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contribución al Producto Interno Bruto es de vital importancia ya que, “aporta 52 </w:t>
      </w:r>
      <w:r w:rsidR="004029FC" w:rsidRPr="006575A9">
        <w:rPr>
          <w:rFonts w:ascii="Times New Roman" w:hAnsi="Times New Roman" w:cs="Times New Roman"/>
          <w:sz w:val="24"/>
          <w:szCs w:val="24"/>
          <w:lang w:val="es-ES"/>
        </w:rPr>
        <w:t>por ciento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del</w:t>
      </w:r>
    </w:p>
    <w:p w14:paraId="16B6939D" w14:textId="0E6DA07B" w:rsid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producto interno bruto (PIB) (Instituto PYME, 201</w:t>
      </w:r>
      <w:r w:rsidR="004029FC">
        <w:rPr>
          <w:rFonts w:ascii="Times New Roman" w:hAnsi="Times New Roman" w:cs="Times New Roman"/>
          <w:sz w:val="24"/>
          <w:szCs w:val="24"/>
          <w:lang w:val="es-ES"/>
        </w:rPr>
        <w:t>9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>).</w:t>
      </w:r>
    </w:p>
    <w:p w14:paraId="374D9451" w14:textId="77777777" w:rsidR="004029FC" w:rsidRDefault="004029FC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77E7885" w14:textId="77777777" w:rsidR="004029FC" w:rsidRDefault="004029FC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E41BCAC" w14:textId="77777777" w:rsidR="004029FC" w:rsidRDefault="004029FC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5B3AB01" w14:textId="77777777" w:rsidR="004029FC" w:rsidRDefault="004029FC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76D6813" w14:textId="77777777" w:rsidR="004029FC" w:rsidRDefault="004029FC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91CA3FE" w14:textId="77777777" w:rsidR="004029FC" w:rsidRDefault="004029FC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6D3E80A" w14:textId="77777777" w:rsidR="004029FC" w:rsidRDefault="004029FC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0098C57" w14:textId="77777777" w:rsidR="004029FC" w:rsidRDefault="004029FC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268755C" w14:textId="77777777" w:rsidR="00A711E3" w:rsidRDefault="00A711E3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A0DD0E9" w14:textId="77777777" w:rsidR="004029FC" w:rsidRPr="006575A9" w:rsidRDefault="004029FC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549A88D" w14:textId="77777777" w:rsidR="006575A9" w:rsidRPr="006575A9" w:rsidRDefault="006575A9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Desarrollo</w:t>
      </w:r>
    </w:p>
    <w:p w14:paraId="25D4241B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Las pequeñas y medianas empresas son la caracterización más elocuente del tejido empresarial</w:t>
      </w:r>
    </w:p>
    <w:p w14:paraId="5679F573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de cualquier país, sea desarrollado o subdesarrollado. Estas suelen conceptualizarse de</w:t>
      </w:r>
    </w:p>
    <w:p w14:paraId="1FCA2E39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distintas formas, al final la mayoría de los autores coinciden en que es un organismo vivo y</w:t>
      </w:r>
    </w:p>
    <w:p w14:paraId="2A5BF456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con independencia de su tamaño reúne en sí todos los aspectos de una empresa tradicional. Su</w:t>
      </w:r>
    </w:p>
    <w:p w14:paraId="24B9407D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forma de manifestarse varía en función del país en que se encuentra, en esencia su núcleo</w:t>
      </w:r>
    </w:p>
    <w:p w14:paraId="71EBCC8E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básico es el mismo y, además, se mueve dentro del marco de ventajas y desventajas asociadas</w:t>
      </w:r>
    </w:p>
    <w:p w14:paraId="7E1358EC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a su propio tamaño. Por ello se clasifican de diferentes formas e incluso se agrupan de acuerdo</w:t>
      </w:r>
    </w:p>
    <w:p w14:paraId="474740F5" w14:textId="09598D3F" w:rsid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a distintos indicadores. </w:t>
      </w:r>
    </w:p>
    <w:p w14:paraId="6367F24B" w14:textId="77777777" w:rsidR="004029FC" w:rsidRPr="006575A9" w:rsidRDefault="004029FC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393CE26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La pequeñas y medianas empresas son entidades independientes, con una alta predominancia</w:t>
      </w:r>
    </w:p>
    <w:p w14:paraId="285844CC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en el mercado de comercio, quedando prácticamente excluidas del mercado industrial por las</w:t>
      </w:r>
    </w:p>
    <w:p w14:paraId="6D6A6DC1" w14:textId="25C70163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grandes inversiones necesarias y por las limitaciones que impone la legislación en cuanto al</w:t>
      </w:r>
    </w:p>
    <w:p w14:paraId="2701846B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volumen de negocio y de personal, los cuales si son superados convierten, por ley, a una</w:t>
      </w:r>
    </w:p>
    <w:p w14:paraId="0041C7BB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microempresa en una pequeña empresa, o una mediana empresa se convierte automáticamente</w:t>
      </w:r>
    </w:p>
    <w:p w14:paraId="7697EFA7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en una gran empresa. Por todo ello una PYME nunca podrá superar ciertas ventas anuales o</w:t>
      </w:r>
    </w:p>
    <w:p w14:paraId="3DD1C5A4" w14:textId="77777777" w:rsid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una cantidad de personal.</w:t>
      </w:r>
    </w:p>
    <w:p w14:paraId="61654CB5" w14:textId="77777777" w:rsidR="004029FC" w:rsidRPr="006575A9" w:rsidRDefault="004029FC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3980310" w14:textId="063CB1D8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Clasificación de las PYMES en México</w:t>
      </w:r>
      <w:r w:rsidR="004029F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9BA5886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En términos generales las PYMES son las empresas de tamaño, micro, pequeño y mediano</w:t>
      </w:r>
    </w:p>
    <w:p w14:paraId="2CE2F31C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con un numero de entre 1 y 250 trabajadores, de manera particular en el caso de México el</w:t>
      </w:r>
    </w:p>
    <w:p w14:paraId="19953844" w14:textId="19D7C1FB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Diario Oficial de la Federación (DOF), del día 30 de </w:t>
      </w:r>
      <w:r w:rsidR="004029FC" w:rsidRPr="006575A9">
        <w:rPr>
          <w:rFonts w:ascii="Times New Roman" w:hAnsi="Times New Roman" w:cs="Times New Roman"/>
          <w:sz w:val="24"/>
          <w:szCs w:val="24"/>
          <w:lang w:val="es-ES"/>
        </w:rPr>
        <w:t>junio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del 20</w:t>
      </w:r>
      <w:r w:rsidR="004029F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>9 publico la estratificación</w:t>
      </w:r>
    </w:p>
    <w:p w14:paraId="0C9C39EF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de las empresas de la siguiente manera:</w:t>
      </w:r>
    </w:p>
    <w:p w14:paraId="60674643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Tabla 1: estratificación de la empresa según su tamaño</w:t>
      </w:r>
    </w:p>
    <w:p w14:paraId="5F7F5C24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Características de las PYMES</w:t>
      </w:r>
    </w:p>
    <w:p w14:paraId="33FEAEF7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De manera muy general todas las pequeñas y medianas empresas comparten casi siempre las</w:t>
      </w:r>
    </w:p>
    <w:p w14:paraId="4C8B040F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mismas características, por lo tanto, se podría decir, que estas son las características generales</w:t>
      </w:r>
    </w:p>
    <w:p w14:paraId="0C27947C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con las que cuentan (Amaro, 2009).</w:t>
      </w:r>
    </w:p>
    <w:p w14:paraId="65781523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• Al estar administradas por sus propietarios, los responsables de la toma de decisiones</w:t>
      </w:r>
    </w:p>
    <w:p w14:paraId="4ACFD37B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son pocos, y muchas veces no cuentan con una administración financiera.</w:t>
      </w:r>
    </w:p>
    <w:p w14:paraId="21F0E183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• Tienen una orientación empresarial, de innovación y acción.</w:t>
      </w:r>
    </w:p>
    <w:p w14:paraId="31083189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• Tienen relativamente pocos accionistas y con frecuencia guardan nexos familiares o de</w:t>
      </w:r>
    </w:p>
    <w:p w14:paraId="22613188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otro tipo entre ellos.</w:t>
      </w:r>
    </w:p>
    <w:p w14:paraId="05B6034E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• Son objetivos como empresa, reflejan los objetivos personales del propietario.</w:t>
      </w:r>
    </w:p>
    <w:p w14:paraId="32A97318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• Existen en todas las industrias y con frecuencia incursionan en varias líneas</w:t>
      </w:r>
    </w:p>
    <w:p w14:paraId="29B13C8E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lastRenderedPageBreak/>
        <w:t>industriales.</w:t>
      </w:r>
    </w:p>
    <w:p w14:paraId="0F6CEF74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• Cuentan con una estructura organizacional horizontal y con pocos gerentes y un</w:t>
      </w:r>
    </w:p>
    <w:p w14:paraId="612ADCC7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contacto estrecho entre el propietario administrador y el área operativa. Este tipo de</w:t>
      </w:r>
    </w:p>
    <w:p w14:paraId="44649B81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estructura es eficiente para la toma de decisiones, aunque limita la cantidad de</w:t>
      </w:r>
    </w:p>
    <w:p w14:paraId="62AE7C34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información recibida para decisiones más complejas; por lo tanto, este tipo de</w:t>
      </w:r>
    </w:p>
    <w:p w14:paraId="5ADFB6A6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empresas busca la ayuda de profesionales para reunir y entender la información que</w:t>
      </w:r>
    </w:p>
    <w:p w14:paraId="536EDD63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requiera para toma de decisiones bien sustentadas.</w:t>
      </w:r>
    </w:p>
    <w:p w14:paraId="5F300C0F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• Sus necesidades a menudo implican financiamiento, tiene contactos limitados en los</w:t>
      </w:r>
    </w:p>
    <w:p w14:paraId="514B8745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mercados financieros y escasa familiaridad con alternativas de financiamiento.</w:t>
      </w:r>
    </w:p>
    <w:p w14:paraId="1BD186B6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• Constantemente requieren Consultoría sobre estructuración y planeación fiscal, por los</w:t>
      </w:r>
    </w:p>
    <w:p w14:paraId="5029BEAC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servicios profesionales que reciben, deben conjugar los objetivos de los propietarios</w:t>
      </w:r>
    </w:p>
    <w:p w14:paraId="6C849C0E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con los del negocio.</w:t>
      </w:r>
    </w:p>
    <w:p w14:paraId="3663C18B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• Suelen requerir, mas no siempre solicitan consultoría continua en la medida que crecen</w:t>
      </w:r>
    </w:p>
    <w:p w14:paraId="2C04C019" w14:textId="77777777" w:rsid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y se desarrollan.</w:t>
      </w:r>
    </w:p>
    <w:p w14:paraId="6F6FE7F3" w14:textId="77777777" w:rsidR="00915516" w:rsidRPr="006575A9" w:rsidRDefault="00915516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D4A4750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Control Interno en las PYMES.</w:t>
      </w:r>
    </w:p>
    <w:p w14:paraId="359EA5CC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En todas las empresas mexicanas es necesario tener un adecuado control interno, pues gracias</w:t>
      </w:r>
    </w:p>
    <w:p w14:paraId="224B65DE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a este se evitan riesgos y fraudes, se protegen y cuidan los activos y los intereses de las</w:t>
      </w:r>
    </w:p>
    <w:p w14:paraId="418FB88F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empresas, así como también se logra evaluar la eficiencia de </w:t>
      </w:r>
      <w:proofErr w:type="gramStart"/>
      <w:r w:rsidRPr="006575A9">
        <w:rPr>
          <w:rFonts w:ascii="Times New Roman" w:hAnsi="Times New Roman" w:cs="Times New Roman"/>
          <w:sz w:val="24"/>
          <w:szCs w:val="24"/>
          <w:lang w:val="es-ES"/>
        </w:rPr>
        <w:t>la misma</w:t>
      </w:r>
      <w:proofErr w:type="gramEnd"/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en cuanto a su</w:t>
      </w:r>
    </w:p>
    <w:p w14:paraId="41A827A8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organización. La mayoría de las PYMES no cuenta con el control interno adecuado, debido a</w:t>
      </w:r>
    </w:p>
    <w:p w14:paraId="6B062C79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que gran parte de ellas son empresas familiares, en la mayoría de los casos, carecen de</w:t>
      </w:r>
    </w:p>
    <w:p w14:paraId="66E512FE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formalidad, de una organización adecuada y falta de manuales de procedimientos y de</w:t>
      </w:r>
    </w:p>
    <w:p w14:paraId="7D168FFB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políticas que sean conocidas por todos los integrantes de la empresa.</w:t>
      </w:r>
    </w:p>
    <w:p w14:paraId="659E9E19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El control interno es una parte importante que debe quedar claro en las empresas y todos</w:t>
      </w:r>
    </w:p>
    <w:p w14:paraId="11240020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deben tener presente para una adecuada operación sin riesgos, por ello es necesario explicar en</w:t>
      </w:r>
    </w:p>
    <w:p w14:paraId="2D257357" w14:textId="45367873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qué consiste el control interno, </w:t>
      </w:r>
      <w:r w:rsidR="00915516" w:rsidRPr="006575A9">
        <w:rPr>
          <w:rFonts w:ascii="Times New Roman" w:hAnsi="Times New Roman" w:cs="Times New Roman"/>
          <w:sz w:val="24"/>
          <w:szCs w:val="24"/>
          <w:lang w:val="es-ES"/>
        </w:rPr>
        <w:t>cuáles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son los objetivos </w:t>
      </w:r>
      <w:proofErr w:type="gramStart"/>
      <w:r w:rsidRPr="006575A9">
        <w:rPr>
          <w:rFonts w:ascii="Times New Roman" w:hAnsi="Times New Roman" w:cs="Times New Roman"/>
          <w:sz w:val="24"/>
          <w:szCs w:val="24"/>
          <w:lang w:val="es-ES"/>
        </w:rPr>
        <w:t>del mismo</w:t>
      </w:r>
      <w:proofErr w:type="gramEnd"/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y como adecuarlo de</w:t>
      </w:r>
    </w:p>
    <w:p w14:paraId="10C68E6D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manera efectiva en las PYMES.</w:t>
      </w:r>
    </w:p>
    <w:p w14:paraId="2C529975" w14:textId="7DC9999A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915516">
        <w:rPr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>Control Interno (CI) como un sistema de</w:t>
      </w:r>
    </w:p>
    <w:p w14:paraId="77D5D745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organización, los procedimientos que tiene implantados y el personal con que cuenta,</w:t>
      </w:r>
    </w:p>
    <w:p w14:paraId="508F7947" w14:textId="0C1725A4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estructurados como un todo. El CI comprende el plan de organización y </w:t>
      </w:r>
      <w:r w:rsidR="00915516" w:rsidRPr="006575A9">
        <w:rPr>
          <w:rFonts w:ascii="Times New Roman" w:hAnsi="Times New Roman" w:cs="Times New Roman"/>
          <w:sz w:val="24"/>
          <w:szCs w:val="24"/>
          <w:lang w:val="es-ES"/>
        </w:rPr>
        <w:t>todos los métodos</w:t>
      </w:r>
    </w:p>
    <w:p w14:paraId="2B2C6765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medidas en un negocio para salvaguardar sus bienes, verificar la exactitud y seguridad de los</w:t>
      </w:r>
    </w:p>
    <w:p w14:paraId="618755EC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datos de contabilidad, desarrollar la eficiencia de las operaciones y fomentar la adhesión a la</w:t>
      </w:r>
    </w:p>
    <w:p w14:paraId="1FF81C79" w14:textId="477D7EBF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política administrativa </w:t>
      </w:r>
    </w:p>
    <w:p w14:paraId="0C690A5A" w14:textId="5ED0A956" w:rsidR="006575A9" w:rsidRPr="006575A9" w:rsidRDefault="00915516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Además,</w:t>
      </w:r>
      <w:r w:rsidR="006575A9"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menciona los objetivos fundamentales:</w:t>
      </w:r>
    </w:p>
    <w:p w14:paraId="34BEE19B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1. Proteger los activos de la empresa.</w:t>
      </w:r>
    </w:p>
    <w:p w14:paraId="19E1D905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2. Obtener información correcta y confiable, así como los medios para comprobarla.</w:t>
      </w:r>
    </w:p>
    <w:p w14:paraId="084F42E7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lastRenderedPageBreak/>
        <w:t>3. Promover la eficiencia de las operaciones; y</w:t>
      </w:r>
    </w:p>
    <w:p w14:paraId="63C6403A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4. Lograr la adhesión a las políticas de la dirección de la empresa.</w:t>
      </w:r>
    </w:p>
    <w:p w14:paraId="479AE6A2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Todos los objetivos de control interno tienen como base fundamental proteger a la empresa de</w:t>
      </w:r>
    </w:p>
    <w:p w14:paraId="1C8EAE78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cualquier anomalía que pudiera existir, en activos, pasivos y en general en la exactitud de los</w:t>
      </w:r>
    </w:p>
    <w:p w14:paraId="28C7EE5D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registros de la información financiera. Si las PYMES cuentan con un adecuado control interno</w:t>
      </w:r>
    </w:p>
    <w:p w14:paraId="1910252D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es menor el riesgo de fraude, además de que el control interno ayuda a conocer la situación</w:t>
      </w:r>
    </w:p>
    <w:p w14:paraId="1B6EFC74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financiera de la empresa, donde se encuentra el dinero obtenido por la operación de </w:t>
      </w:r>
      <w:proofErr w:type="gramStart"/>
      <w:r w:rsidRPr="006575A9">
        <w:rPr>
          <w:rFonts w:ascii="Times New Roman" w:hAnsi="Times New Roman" w:cs="Times New Roman"/>
          <w:sz w:val="24"/>
          <w:szCs w:val="24"/>
          <w:lang w:val="es-ES"/>
        </w:rPr>
        <w:t>la misma</w:t>
      </w:r>
      <w:proofErr w:type="gramEnd"/>
      <w:r w:rsidRPr="006575A9">
        <w:rPr>
          <w:rFonts w:ascii="Times New Roman" w:hAnsi="Times New Roman" w:cs="Times New Roman"/>
          <w:sz w:val="24"/>
          <w:szCs w:val="24"/>
          <w:lang w:val="es-ES"/>
        </w:rPr>
        <w:t>,</w:t>
      </w:r>
    </w:p>
    <w:p w14:paraId="0BD79E19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6575A9">
        <w:rPr>
          <w:rFonts w:ascii="Times New Roman" w:hAnsi="Times New Roman" w:cs="Times New Roman"/>
          <w:sz w:val="24"/>
          <w:szCs w:val="24"/>
          <w:lang w:val="es-ES"/>
        </w:rPr>
        <w:t>si</w:t>
      </w:r>
      <w:proofErr w:type="spellEnd"/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existen deudas con los proveedores que ya se tengan que pagar, si los clientes ya saldaron</w:t>
      </w:r>
    </w:p>
    <w:p w14:paraId="69D8E225" w14:textId="512CDF88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sus cuentas y el dinero se </w:t>
      </w:r>
      <w:r w:rsidR="00C608B9" w:rsidRPr="006575A9">
        <w:rPr>
          <w:rFonts w:ascii="Times New Roman" w:hAnsi="Times New Roman" w:cs="Times New Roman"/>
          <w:sz w:val="24"/>
          <w:szCs w:val="24"/>
          <w:lang w:val="es-ES"/>
        </w:rPr>
        <w:t>encuentran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en la cuenta de bancos o alguna inversión, por mencionar</w:t>
      </w:r>
    </w:p>
    <w:p w14:paraId="4068A711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algunos ejemplos.</w:t>
      </w:r>
    </w:p>
    <w:p w14:paraId="09DE1A29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Estructura Básica del Control Interno</w:t>
      </w:r>
    </w:p>
    <w:p w14:paraId="289E4859" w14:textId="33A9DCCA" w:rsidR="006575A9" w:rsidRPr="006575A9" w:rsidRDefault="00915516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6575A9" w:rsidRPr="006575A9">
        <w:rPr>
          <w:rFonts w:ascii="Times New Roman" w:hAnsi="Times New Roman" w:cs="Times New Roman"/>
          <w:sz w:val="24"/>
          <w:szCs w:val="24"/>
          <w:lang w:val="es-ES"/>
        </w:rPr>
        <w:t>l control consta de cinco componentes interrelacionados que</w:t>
      </w:r>
    </w:p>
    <w:p w14:paraId="5B4A53AD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se derivan de la forma, cómo la administración maneja el negocio, y están integrados a los</w:t>
      </w:r>
    </w:p>
    <w:p w14:paraId="4D78E96A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procesos administrativos. Los componentes pueden considerarse como un conjunto de normas</w:t>
      </w:r>
    </w:p>
    <w:p w14:paraId="329F71FB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que son utilizadas para medir el Control Interno y determinar su efectividad. Para operar la</w:t>
      </w:r>
    </w:p>
    <w:p w14:paraId="1BE0375B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estructura (también denominado sistema) de Control Interno se requiere de los siguientes</w:t>
      </w:r>
    </w:p>
    <w:p w14:paraId="03B85B47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componentes:</w:t>
      </w:r>
    </w:p>
    <w:p w14:paraId="529275A1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El ambiente o entorno de control: Marca la pauta del funcionamiento de una empresa e influye</w:t>
      </w:r>
    </w:p>
    <w:p w14:paraId="57B77C3A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lastRenderedPageBreak/>
        <w:t>en la concienciación de sus empleados respecto al control. Es la base de todos los demás</w:t>
      </w:r>
    </w:p>
    <w:p w14:paraId="352595A3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componentes del control interno, aportando disciplina y estructura. Los factores incluyen la</w:t>
      </w:r>
    </w:p>
    <w:p w14:paraId="7DEA5C83" w14:textId="0770782A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integridad, los valores éticos y la capacidad de los empleados de la empresa.</w:t>
      </w:r>
    </w:p>
    <w:p w14:paraId="22EC06AD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“El núcleo de un negocio es su personal (sus atributos individuales, incluyendo la integridad,</w:t>
      </w:r>
    </w:p>
    <w:p w14:paraId="53C8E2B4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los valores éticos y la profesionalidad) y el entorno en que trabaja, los empleados son el motor</w:t>
      </w:r>
    </w:p>
    <w:p w14:paraId="5CADF4A5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que impulsa la entidad y los cimientos sobre los que descansa todo”. El Entorno de control</w:t>
      </w:r>
    </w:p>
    <w:p w14:paraId="188F554E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propicia la estructura en la que se deben cumplir los objetivos y la preparación del hombre que</w:t>
      </w:r>
    </w:p>
    <w:p w14:paraId="4DC85260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hará que se cumplan.</w:t>
      </w:r>
    </w:p>
    <w:p w14:paraId="21D90266" w14:textId="3449C68E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Evaluación de los riesgos: Las organizaciones</w:t>
      </w:r>
      <w:r w:rsidR="0091551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>de todos los tamaños se enfrentan a un sinnúmero de riesgos desde fuentes internas y externas.</w:t>
      </w:r>
    </w:p>
    <w:p w14:paraId="1D3DC85E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La evaluación de riesgos es la identificación y análisis de aquellos que se relacionan con el</w:t>
      </w:r>
    </w:p>
    <w:p w14:paraId="663C724C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logro de los objetivos, formando una base para determinar la forma en que deben controlarlos.</w:t>
      </w:r>
    </w:p>
    <w:p w14:paraId="37F9B7A2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Aunque tomar riesgos prudentes es necesario para crecer, la administración debe identificarlos</w:t>
      </w:r>
    </w:p>
    <w:p w14:paraId="02069C85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y analizarlos, cuantificar su magnitud, y promover su probabilidad y sus posibles</w:t>
      </w:r>
    </w:p>
    <w:p w14:paraId="52AF458D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consecuencias.</w:t>
      </w:r>
    </w:p>
    <w:p w14:paraId="23595A8F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La evaluación del riesgo no es </w:t>
      </w:r>
      <w:proofErr w:type="gramStart"/>
      <w:r w:rsidRPr="006575A9">
        <w:rPr>
          <w:rFonts w:ascii="Times New Roman" w:hAnsi="Times New Roman" w:cs="Times New Roman"/>
          <w:sz w:val="24"/>
          <w:szCs w:val="24"/>
          <w:lang w:val="es-ES"/>
        </w:rPr>
        <w:t>una tarea a cumplir</w:t>
      </w:r>
      <w:proofErr w:type="gramEnd"/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de una vez para siempre. Debe ser un</w:t>
      </w:r>
    </w:p>
    <w:p w14:paraId="35F3F046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proceso continuo, una actividad básica de la organización, como la evaluación continua de la</w:t>
      </w:r>
    </w:p>
    <w:p w14:paraId="6A557C7A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utilización de los sistemas de información o la mejora continua de los procesos.</w:t>
      </w:r>
    </w:p>
    <w:p w14:paraId="6C95465C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Los procesos de evaluación del riesgo deben estar orientados al futuro, permitiendo a la</w:t>
      </w:r>
    </w:p>
    <w:p w14:paraId="35B922CC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lastRenderedPageBreak/>
        <w:t>dirección o dueños anticipar los nuevos riesgos y adoptar las medidas oportunas para</w:t>
      </w:r>
    </w:p>
    <w:p w14:paraId="1A78AAD4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minimizar y/o eliminar el impacto de </w:t>
      </w:r>
      <w:proofErr w:type="gramStart"/>
      <w:r w:rsidRPr="006575A9">
        <w:rPr>
          <w:rFonts w:ascii="Times New Roman" w:hAnsi="Times New Roman" w:cs="Times New Roman"/>
          <w:sz w:val="24"/>
          <w:szCs w:val="24"/>
          <w:lang w:val="es-ES"/>
        </w:rPr>
        <w:t>los mismos</w:t>
      </w:r>
      <w:proofErr w:type="gramEnd"/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en el logro de los resultados esperados. La</w:t>
      </w:r>
    </w:p>
    <w:p w14:paraId="223E3BC4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evaluación del riesgo tiene un carácter preventivo y se debe convertir en parte natural del</w:t>
      </w:r>
    </w:p>
    <w:p w14:paraId="4887A33F" w14:textId="77777777" w:rsid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proceso de planificación de la empresa.</w:t>
      </w:r>
    </w:p>
    <w:p w14:paraId="43AF3ADC" w14:textId="77777777" w:rsidR="00915516" w:rsidRPr="006575A9" w:rsidRDefault="00915516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68E87F3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Sistemas de información: La contabilidad capta las operaciones, las procesa y produce</w:t>
      </w:r>
    </w:p>
    <w:p w14:paraId="75022381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información financiera, necesaria para que los usuarios tomen decisiones, estas decisiones se</w:t>
      </w:r>
    </w:p>
    <w:p w14:paraId="6E190ED6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tomarán adecuadamente cuando la información financiera posea determinadas características:</w:t>
      </w:r>
    </w:p>
    <w:p w14:paraId="0B43E141" w14:textId="1FDB6952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útil y confiable. Por lo </w:t>
      </w:r>
      <w:r w:rsidR="00915516" w:rsidRPr="006575A9">
        <w:rPr>
          <w:rFonts w:ascii="Times New Roman" w:hAnsi="Times New Roman" w:cs="Times New Roman"/>
          <w:sz w:val="24"/>
          <w:szCs w:val="24"/>
          <w:lang w:val="es-ES"/>
        </w:rPr>
        <w:t>tanto,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el auditor usará la información financiera en el trabajo que realiza</w:t>
      </w:r>
      <w:r w:rsidR="0091551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625374E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En la actualidad nadie concibe la gestión de una empresa sin sistemas de información. La</w:t>
      </w:r>
    </w:p>
    <w:p w14:paraId="1CC78A1F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Tecnología de Información (TI) se ha convertido en algo tan corriente que se da por</w:t>
      </w:r>
    </w:p>
    <w:p w14:paraId="2E0A987C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descontada. En muchas organizaciones los directores o dueños se quejan de que los</w:t>
      </w:r>
    </w:p>
    <w:p w14:paraId="6788A2FD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voluminosos informes que reciben les exigen revisar demasiados datos para extraer la</w:t>
      </w:r>
    </w:p>
    <w:p w14:paraId="7FE1AADC" w14:textId="3D680098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información pertinente. En tales casos puede haber </w:t>
      </w:r>
      <w:r w:rsidR="00915516" w:rsidRPr="006575A9">
        <w:rPr>
          <w:rFonts w:ascii="Times New Roman" w:hAnsi="Times New Roman" w:cs="Times New Roman"/>
          <w:sz w:val="24"/>
          <w:szCs w:val="24"/>
          <w:lang w:val="es-ES"/>
        </w:rPr>
        <w:t>comunicación,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pero la información está</w:t>
      </w:r>
    </w:p>
    <w:p w14:paraId="0F64A9CB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presentada de manera que el individuo no la puede utilizar o no la utiliza real y efectivamente.</w:t>
      </w:r>
    </w:p>
    <w:p w14:paraId="23D28B91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Para ser verdaderamente efectiva la TI debe estar integrada en las operaciones de manera que</w:t>
      </w:r>
    </w:p>
    <w:p w14:paraId="5F4103B4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soporte estrategias proactivas en lugar de reactivas.</w:t>
      </w:r>
    </w:p>
    <w:p w14:paraId="1797A266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Procedimientos de control: Están constituidos por las prácticas y políticas adicionales al</w:t>
      </w:r>
    </w:p>
    <w:p w14:paraId="2F3DD6AE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lastRenderedPageBreak/>
        <w:t>ambiente de control y al sistema contable que establece la administración, para proporcionar</w:t>
      </w:r>
    </w:p>
    <w:p w14:paraId="7261B0D1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seguridad razonable de lograr los objetivos específicos de la entidad. El hecho de que existan</w:t>
      </w:r>
    </w:p>
    <w:p w14:paraId="28C93970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formalmente políticas y procedimientos de control no necesariamente significa que estos</w:t>
      </w:r>
    </w:p>
    <w:p w14:paraId="4AAD4CBD" w14:textId="3F4C7119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operen de manera eficiente</w:t>
      </w:r>
      <w:r w:rsidR="0091551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565BA56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Las actividades de control existen y se dan en toda la empresa, a todos los niveles y en todas</w:t>
      </w:r>
    </w:p>
    <w:p w14:paraId="5AAA609D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las funciones, e incluyen cosas tales como; aprobaciones, autorizaciones, verificaciones,</w:t>
      </w:r>
    </w:p>
    <w:p w14:paraId="55494C1D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conciliaciones, análisis de la eficacia operativa, seguridad de los activos, y segregación de</w:t>
      </w:r>
    </w:p>
    <w:p w14:paraId="77F9CFA5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funciones.</w:t>
      </w:r>
    </w:p>
    <w:p w14:paraId="459FE859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En algunos entornos, las actividades de control se clasifican en; controles preventivos,</w:t>
      </w:r>
    </w:p>
    <w:p w14:paraId="22A17E78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controles de detección, controles correctivos, controles manuales o de usuario, controles</w:t>
      </w:r>
    </w:p>
    <w:p w14:paraId="287D76CB" w14:textId="77777777" w:rsid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informáticos o de tecnología de información, y controles de la dirección.</w:t>
      </w:r>
    </w:p>
    <w:p w14:paraId="551CE43B" w14:textId="77777777" w:rsidR="00915516" w:rsidRDefault="00915516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CCBF0E9" w14:textId="77777777" w:rsidR="00915516" w:rsidRDefault="00915516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45BCBAF" w14:textId="77777777" w:rsidR="00915516" w:rsidRDefault="00915516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99F2EDE" w14:textId="77777777" w:rsidR="00915516" w:rsidRPr="006575A9" w:rsidRDefault="00915516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043223C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Para efectos del presente trabajo se enfocará a dos procedimientos de control de los cuales es</w:t>
      </w:r>
    </w:p>
    <w:p w14:paraId="5A85457E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de suma importancia hacer mención </w:t>
      </w:r>
      <w:proofErr w:type="gramStart"/>
      <w:r w:rsidRPr="006575A9">
        <w:rPr>
          <w:rFonts w:ascii="Times New Roman" w:hAnsi="Times New Roman" w:cs="Times New Roman"/>
          <w:sz w:val="24"/>
          <w:szCs w:val="24"/>
          <w:lang w:val="es-ES"/>
        </w:rPr>
        <w:t>a</w:t>
      </w:r>
      <w:proofErr w:type="gramEnd"/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ellos:</w:t>
      </w:r>
    </w:p>
    <w:p w14:paraId="45C7C99E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1. Control Preventivo: son establecidos para evitar errores durante el desarrollo de las</w:t>
      </w:r>
    </w:p>
    <w:p w14:paraId="1C8E79E2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lastRenderedPageBreak/>
        <w:t>transacciones.</w:t>
      </w:r>
    </w:p>
    <w:p w14:paraId="20E69185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2. Control de detección: Tiene como finalidad descubrir los errores o desviaciones que</w:t>
      </w:r>
    </w:p>
    <w:p w14:paraId="48695A8E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durante el desarrollo de las transacciones no hubieran sido detectados por los</w:t>
      </w:r>
    </w:p>
    <w:p w14:paraId="0CC3DF1E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procedimientos de control preventivo.</w:t>
      </w:r>
    </w:p>
    <w:p w14:paraId="7485645C" w14:textId="40456CD4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Los sistemas de control interno requieren supervisión, es decir, un proceso que</w:t>
      </w:r>
    </w:p>
    <w:p w14:paraId="3C680340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comprueba que se mantiene el adecuado funcionamiento del sistema a lo largo del tiempo.</w:t>
      </w:r>
    </w:p>
    <w:p w14:paraId="7D518DEE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Esto se consigue mediante actividades de supervisión continuada, evaluaciones periódicas o</w:t>
      </w:r>
    </w:p>
    <w:p w14:paraId="3CBEE1F1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una combinación de ambas cosas. La supervisión continuada se da en el transcurso de las</w:t>
      </w:r>
    </w:p>
    <w:p w14:paraId="01EEA569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operaciones. Incluye tanto las actividades normales de dirección y supervisión, como otras</w:t>
      </w:r>
    </w:p>
    <w:p w14:paraId="3B4C4BDE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actividades llevadas a cabo por el personal en la realización de sus funciones. El alcance y la</w:t>
      </w:r>
    </w:p>
    <w:p w14:paraId="79074942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frecuencia de las evaluaciones periódicas dependerán esencialmente de una evaluación de los</w:t>
      </w:r>
    </w:p>
    <w:p w14:paraId="27925001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riesgos y de la eficacia de los procesos de supervisión continuada. Las deficiencias detectadas</w:t>
      </w:r>
    </w:p>
    <w:p w14:paraId="331406EA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en el control interno deberán ser notificadas a niveles superiores, mientras que la alta dirección</w:t>
      </w:r>
    </w:p>
    <w:p w14:paraId="2259FC9A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y el consejo de administración deberán ser informados de los aspectos significativos</w:t>
      </w:r>
    </w:p>
    <w:p w14:paraId="713C5F42" w14:textId="66794531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observados </w:t>
      </w:r>
      <w:r w:rsidR="002F4F23">
        <w:rPr>
          <w:rFonts w:ascii="Times New Roman" w:hAnsi="Times New Roman" w:cs="Times New Roman"/>
          <w:sz w:val="24"/>
          <w:szCs w:val="24"/>
          <w:lang w:val="es-ES"/>
        </w:rPr>
        <w:t>.</w:t>
      </w:r>
      <w:proofErr w:type="gramEnd"/>
    </w:p>
    <w:p w14:paraId="341F5379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Es preciso supervisar continuamente los controles internos para asegurarse de que el proceso</w:t>
      </w:r>
    </w:p>
    <w:p w14:paraId="30D22366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funciona según lo previsto. Esto es muy importante porque a medida que cambian los factores</w:t>
      </w:r>
    </w:p>
    <w:p w14:paraId="08A4BCC0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internos y externos, controles que una vez resultaron idóneos y efectivos pueden dejar de ser</w:t>
      </w:r>
    </w:p>
    <w:p w14:paraId="32E9CA2C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lastRenderedPageBreak/>
        <w:t>adecuados y de dar a la dirección la razonable seguridad que ofrecían antes.</w:t>
      </w:r>
    </w:p>
    <w:p w14:paraId="4DFDCB35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El alcance y frecuencia de las actividades de supervisión dependen de los riesgos a controlar y</w:t>
      </w:r>
    </w:p>
    <w:p w14:paraId="1C698633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del grado de confianza que inspira a la dirección el proceso de control. La supervisión de los</w:t>
      </w:r>
    </w:p>
    <w:p w14:paraId="174E131E" w14:textId="6CC07305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controles internos puede realizarse mediante actividades </w:t>
      </w:r>
      <w:r w:rsidR="002F4F23" w:rsidRPr="006575A9">
        <w:rPr>
          <w:rFonts w:ascii="Times New Roman" w:hAnsi="Times New Roman" w:cs="Times New Roman"/>
          <w:sz w:val="24"/>
          <w:szCs w:val="24"/>
          <w:lang w:val="es-ES"/>
        </w:rPr>
        <w:t>continúas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incorporadas a los procesos</w:t>
      </w:r>
    </w:p>
    <w:p w14:paraId="29402F68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empresariales y mediante evaluaciones separadas por parte de la dirección, de la función de</w:t>
      </w:r>
    </w:p>
    <w:p w14:paraId="1E676387" w14:textId="701D4AA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auditoría interna o de personas independientes. </w:t>
      </w:r>
      <w:r w:rsidR="002F4F23" w:rsidRPr="006575A9">
        <w:rPr>
          <w:rFonts w:ascii="Times New Roman" w:hAnsi="Times New Roman" w:cs="Times New Roman"/>
          <w:sz w:val="24"/>
          <w:szCs w:val="24"/>
          <w:lang w:val="es-ES"/>
        </w:rPr>
        <w:t>Las actividades de supervisión continúan</w:t>
      </w:r>
    </w:p>
    <w:p w14:paraId="7F61F51A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destinadas a comprobar la eficacia de los controles internos incluyen las actividades periódicas</w:t>
      </w:r>
    </w:p>
    <w:p w14:paraId="650C8930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de dirección y supervisión, comparaciones, conciliaciones, y otras acciones de rutina. A</w:t>
      </w:r>
    </w:p>
    <w:p w14:paraId="2CF7E3AF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continuación se muestra la visualización gráfica del seguimiento del control interno en la</w:t>
      </w:r>
    </w:p>
    <w:p w14:paraId="3CE683F8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empresa:</w:t>
      </w:r>
    </w:p>
    <w:p w14:paraId="7261A14D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Figura 1. Carácter sistemático del Control Interno.</w:t>
      </w:r>
    </w:p>
    <w:p w14:paraId="2675E981" w14:textId="29A059D6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Fuente: Anónimo, (201</w:t>
      </w:r>
      <w:r w:rsidR="00676B8B">
        <w:rPr>
          <w:rFonts w:ascii="Times New Roman" w:hAnsi="Times New Roman" w:cs="Times New Roman"/>
          <w:sz w:val="24"/>
          <w:szCs w:val="24"/>
          <w:lang w:val="es-ES"/>
        </w:rPr>
        <w:t>9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>).</w:t>
      </w:r>
    </w:p>
    <w:p w14:paraId="148BCE4F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Clasificación del Control Interno</w:t>
      </w:r>
    </w:p>
    <w:p w14:paraId="52767B60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En las empresas existen dos formas de clasificar el CI, principalmente en las áreas</w:t>
      </w:r>
    </w:p>
    <w:p w14:paraId="2667E113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administrativas y contables:</w:t>
      </w:r>
    </w:p>
    <w:p w14:paraId="7A326F83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Control Interno Administrativo: En su publicación de 2004 Perdomo, establece que la empresa</w:t>
      </w:r>
    </w:p>
    <w:p w14:paraId="7BECFE14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busca la promoción de la eficiencia en la operación de la empresa y que la ejecución de las</w:t>
      </w:r>
    </w:p>
    <w:p w14:paraId="4DDC5175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operaciones se adhiera a las políticas establecidas por la administración de la empresa.</w:t>
      </w:r>
    </w:p>
    <w:p w14:paraId="182DC9A7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lastRenderedPageBreak/>
        <w:t>En el Control Administrativo se involucran el plan de organización, los procedimientos y</w:t>
      </w:r>
    </w:p>
    <w:p w14:paraId="23EF38E9" w14:textId="7897CF5C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registros relativos a los procedimientos decisorios que orientan la autorización de</w:t>
      </w:r>
    </w:p>
    <w:p w14:paraId="2B670D80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transacciones por parte de la gerencia. Implica todas aquellas medidas relacionadas con la</w:t>
      </w:r>
    </w:p>
    <w:p w14:paraId="2B7DAC96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eficiencia operacional y la observación de políticas establecidas en todas las áreas de la</w:t>
      </w:r>
    </w:p>
    <w:p w14:paraId="0F52BC1B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organización.</w:t>
      </w:r>
    </w:p>
    <w:p w14:paraId="74070177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El control administrativo incluye, pero no se limita al plan de organización, procedimientos y</w:t>
      </w:r>
    </w:p>
    <w:p w14:paraId="4BD03222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registros que se relacionan con los procesos de decisión que conducen a la autorización de</w:t>
      </w:r>
    </w:p>
    <w:p w14:paraId="0D201E97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operaciones por la administración. Esta autorización es una función de la administración</w:t>
      </w:r>
    </w:p>
    <w:p w14:paraId="24425156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asociada directamente con la responsabilidad de lograr los objetivos de la organización y es el</w:t>
      </w:r>
    </w:p>
    <w:p w14:paraId="1F3718DA" w14:textId="47C079C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punto de partida para establecer el control contable de las operaciones. Por </w:t>
      </w:r>
      <w:r w:rsidR="002F4F23" w:rsidRPr="006575A9">
        <w:rPr>
          <w:rFonts w:ascii="Times New Roman" w:hAnsi="Times New Roman" w:cs="Times New Roman"/>
          <w:sz w:val="24"/>
          <w:szCs w:val="24"/>
          <w:lang w:val="es-ES"/>
        </w:rPr>
        <w:t>ejemplo,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las</w:t>
      </w:r>
    </w:p>
    <w:p w14:paraId="1FC1170C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políticas de la empresa que no contienen aspectos financieros como elaborar reportes de</w:t>
      </w:r>
    </w:p>
    <w:p w14:paraId="4D9DF582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actividad de cada uno de los jefes de cada área, incluye controles tales como análisis</w:t>
      </w:r>
    </w:p>
    <w:p w14:paraId="3FE06760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estadísticos, programas de entrenamiento de los empleados y control de calidad, este control</w:t>
      </w:r>
    </w:p>
    <w:p w14:paraId="1EEA9DFA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básicamente se centra en la organización de los recursos humanos.</w:t>
      </w:r>
    </w:p>
    <w:p w14:paraId="29BB39F7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Control Interno Contable: Con este control se busca la protección de los activos de la empresa,</w:t>
      </w:r>
    </w:p>
    <w:p w14:paraId="0EAB90C6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donde además se pretende obtener información financiera veraz, confiable y oportuna. Este</w:t>
      </w:r>
    </w:p>
    <w:p w14:paraId="64147E21" w14:textId="154C8101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control se efectúa </w:t>
      </w:r>
      <w:proofErr w:type="gramStart"/>
      <w:r w:rsidRPr="006575A9">
        <w:rPr>
          <w:rFonts w:ascii="Times New Roman" w:hAnsi="Times New Roman" w:cs="Times New Roman"/>
          <w:sz w:val="24"/>
          <w:szCs w:val="24"/>
          <w:lang w:val="es-ES"/>
        </w:rPr>
        <w:t>de acuerdo a</w:t>
      </w:r>
      <w:proofErr w:type="gramEnd"/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las autorizaciones generales o específicas de la administración</w:t>
      </w:r>
      <w:r w:rsidR="002F4F2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137A397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Este tipo de control comprende el plan de organización, los métodos y procedimientos que</w:t>
      </w:r>
    </w:p>
    <w:p w14:paraId="4E8B8509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lastRenderedPageBreak/>
        <w:t>están relacionados con la confiabilidad de los estados financieros, al igual debe de incluir</w:t>
      </w:r>
    </w:p>
    <w:p w14:paraId="597B986A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controles tales como los sistemas de autorización y aprobación, separación de deberes e</w:t>
      </w:r>
    </w:p>
    <w:p w14:paraId="75930042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informes de contabilidad, aquellos relativos a operaciones o a la custodia de activos.</w:t>
      </w:r>
    </w:p>
    <w:p w14:paraId="0EB53974" w14:textId="3463E39C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La exigencia de una persona cuyas funciones envuelven el control de dinero no deba</w:t>
      </w:r>
    </w:p>
    <w:p w14:paraId="5969C7EB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participar también en los registros contables. Otro caso, el requisito de que los cheques,</w:t>
      </w:r>
    </w:p>
    <w:p w14:paraId="4A2765BA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órdenes de compra y demás documentos estén pre numerados. Es importante tomar en cuenta</w:t>
      </w:r>
    </w:p>
    <w:p w14:paraId="647664DD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que no existe una línea que separa un control de otro, pueden llegar a confundirse. Lo esencial</w:t>
      </w:r>
    </w:p>
    <w:p w14:paraId="2D085963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es saber que ambos controles son funciones de la administración.</w:t>
      </w:r>
    </w:p>
    <w:p w14:paraId="345A0268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Es necesario que la administración verifique continuamente las transacciones, tanto</w:t>
      </w:r>
    </w:p>
    <w:p w14:paraId="7C1B28A5" w14:textId="24EBBBAD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financieras como contables, para lograr un adecuado control interno. </w:t>
      </w:r>
      <w:r w:rsidR="00676B8B" w:rsidRPr="006575A9">
        <w:rPr>
          <w:rFonts w:ascii="Times New Roman" w:hAnsi="Times New Roman" w:cs="Times New Roman"/>
          <w:sz w:val="24"/>
          <w:szCs w:val="24"/>
          <w:lang w:val="es-ES"/>
        </w:rPr>
        <w:t>Además,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que a través de</w:t>
      </w:r>
    </w:p>
    <w:p w14:paraId="38F32C1E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la revisión </w:t>
      </w:r>
      <w:proofErr w:type="gramStart"/>
      <w:r w:rsidRPr="006575A9">
        <w:rPr>
          <w:rFonts w:ascii="Times New Roman" w:hAnsi="Times New Roman" w:cs="Times New Roman"/>
          <w:sz w:val="24"/>
          <w:szCs w:val="24"/>
          <w:lang w:val="es-ES"/>
        </w:rPr>
        <w:t>del mismo</w:t>
      </w:r>
      <w:proofErr w:type="gramEnd"/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en las PYMES, podemos conocer como esta desde el punto de vista</w:t>
      </w:r>
    </w:p>
    <w:p w14:paraId="63F03D35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organizacional y desde el punto de vista financiero, para ver y tomar decisiones sobre que</w:t>
      </w:r>
    </w:p>
    <w:p w14:paraId="126910F2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otras actividades se pueden llevar a cabo para mejorarlo y reforzar los aspectos que se</w:t>
      </w:r>
    </w:p>
    <w:p w14:paraId="343F2BA0" w14:textId="5D97F28B" w:rsid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encuentren descuidados. Un buen control interno en las PYMES Mexicanas</w:t>
      </w:r>
      <w:r w:rsidR="002F4F23">
        <w:rPr>
          <w:rFonts w:ascii="Times New Roman" w:hAnsi="Times New Roman" w:cs="Times New Roman"/>
          <w:sz w:val="24"/>
          <w:szCs w:val="24"/>
          <w:lang w:val="es-ES"/>
        </w:rPr>
        <w:t xml:space="preserve"> y Puerto </w:t>
      </w:r>
      <w:proofErr w:type="gramStart"/>
      <w:r w:rsidR="002F4F23">
        <w:rPr>
          <w:rFonts w:ascii="Times New Roman" w:hAnsi="Times New Roman" w:cs="Times New Roman"/>
          <w:sz w:val="24"/>
          <w:szCs w:val="24"/>
          <w:lang w:val="es-ES"/>
        </w:rPr>
        <w:t xml:space="preserve">Rico 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puede</w:t>
      </w:r>
      <w:proofErr w:type="gramEnd"/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ser </w:t>
      </w:r>
      <w:r w:rsidR="002F4F23" w:rsidRPr="006575A9">
        <w:rPr>
          <w:rFonts w:ascii="Times New Roman" w:hAnsi="Times New Roman" w:cs="Times New Roman"/>
          <w:sz w:val="24"/>
          <w:szCs w:val="24"/>
          <w:lang w:val="es-ES"/>
        </w:rPr>
        <w:t>una ventaja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competitiva sobre las demás.</w:t>
      </w:r>
    </w:p>
    <w:p w14:paraId="1326A014" w14:textId="77777777" w:rsidR="00676B8B" w:rsidRDefault="00676B8B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1F2FD27" w14:textId="77777777" w:rsidR="00676B8B" w:rsidRDefault="00676B8B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681F181" w14:textId="77777777" w:rsidR="00F943AF" w:rsidRDefault="00F943AF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08A6CE7" w14:textId="77777777" w:rsidR="00F943AF" w:rsidRDefault="00F943AF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32AA474" w14:textId="77777777" w:rsidR="00A711E3" w:rsidRDefault="00A711E3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9AF8C8D" w14:textId="77777777" w:rsidR="00676B8B" w:rsidRPr="006575A9" w:rsidRDefault="00676B8B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6795E22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Conclusiones.</w:t>
      </w:r>
    </w:p>
    <w:p w14:paraId="291D235B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En la actualidad, las PYMES se encuentran en un entorno de constante competencia, el logro</w:t>
      </w:r>
    </w:p>
    <w:p w14:paraId="5DE22E34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de ventajas competitivas es de gran importancia en el desarrollo de las empresas, el contar con</w:t>
      </w:r>
    </w:p>
    <w:p w14:paraId="49135A0E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una estructura definida del control interno ayudará alcanzar el éxito en las mismas.</w:t>
      </w:r>
    </w:p>
    <w:p w14:paraId="0672AAC6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El Control Interno debe ser empleado por todas las empresas independientemente de su</w:t>
      </w:r>
    </w:p>
    <w:p w14:paraId="780E1FAE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tamaño, estructura y naturaleza de sus operaciones, y diseñado de tal manera, que permita</w:t>
      </w:r>
    </w:p>
    <w:p w14:paraId="50E2476D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proporcionar una razonable seguridad en lo referente a: La efectividad y eficiencia de las</w:t>
      </w:r>
    </w:p>
    <w:p w14:paraId="13DB0C1F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operaciones, la confiabilidad de la información financiera, y el acatamiento de las leyes y</w:t>
      </w:r>
    </w:p>
    <w:p w14:paraId="556CCDD6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regulaciones aplicables; por tal razón, en toda empresa es necesario la presencia de normas de</w:t>
      </w:r>
    </w:p>
    <w:p w14:paraId="13245F39" w14:textId="4BD7E2A0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Evaluarlo en la parte administrativa y contable en las PYMES donde es necesaria la</w:t>
      </w:r>
    </w:p>
    <w:p w14:paraId="7565BC9D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activa participación del dueño o propietario en determinadas funciones claves; así como la</w:t>
      </w:r>
    </w:p>
    <w:p w14:paraId="5B01B8A3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aceptación y participación del personal que labora en la empresa, para proporcionar la</w:t>
      </w:r>
    </w:p>
    <w:p w14:paraId="6C152ABE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seguridad razonable de que se lograran los objetivos propuestos por la empresa.</w:t>
      </w:r>
    </w:p>
    <w:p w14:paraId="03159996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Por ello, toda empresa, sea familiar o no, deberá definir sus políticas, métodos y</w:t>
      </w:r>
    </w:p>
    <w:p w14:paraId="6EB1CBF5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procedimientos, que ayuden a crear acciones que permitan generar mecanismos de prevención</w:t>
      </w:r>
    </w:p>
    <w:p w14:paraId="35EA6640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y de detección con la finalidad de buscar la mejora continua en las áreas administrativas y</w:t>
      </w:r>
    </w:p>
    <w:p w14:paraId="7C61738C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lastRenderedPageBreak/>
        <w:t>contables para que la información sea veraz y confiable.</w:t>
      </w:r>
    </w:p>
    <w:p w14:paraId="419ABAF2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Es importante mencionar, cada empresa deberá contar con personal idóneo, que cumplan a la</w:t>
      </w:r>
    </w:p>
    <w:p w14:paraId="68029DC5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par con los objetivos de la empresa o sus dueños, ya que el solo hecho de contar con un</w:t>
      </w:r>
    </w:p>
    <w:p w14:paraId="476B6FD3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control interno establecido, no significa que la empresa lo esté llevando a cabo, es por eso la</w:t>
      </w:r>
    </w:p>
    <w:p w14:paraId="7FADC2A5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importancia de vigilar, evaluar y dar seguimiento al mismo ya que no existe una fórmula para</w:t>
      </w:r>
    </w:p>
    <w:p w14:paraId="481141B5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establecer un control interno exitoso, eso dependerá mayormente de las personas que lo</w:t>
      </w:r>
    </w:p>
    <w:p w14:paraId="591289B4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ejecutan y evalúan.</w:t>
      </w:r>
    </w:p>
    <w:p w14:paraId="3739AD23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Para que una Pequeña y Mediana Empresa funcione </w:t>
      </w:r>
      <w:proofErr w:type="gramStart"/>
      <w:r w:rsidRPr="006575A9">
        <w:rPr>
          <w:rFonts w:ascii="Times New Roman" w:hAnsi="Times New Roman" w:cs="Times New Roman"/>
          <w:sz w:val="24"/>
          <w:szCs w:val="24"/>
          <w:lang w:val="es-ES"/>
        </w:rPr>
        <w:t>de acuerdo a</w:t>
      </w:r>
      <w:proofErr w:type="gramEnd"/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lo planeado al inicio de sus</w:t>
      </w:r>
    </w:p>
    <w:p w14:paraId="3AB3DD06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operaciones es necesario que el empresario o dueño de </w:t>
      </w:r>
      <w:proofErr w:type="gramStart"/>
      <w:r w:rsidRPr="006575A9">
        <w:rPr>
          <w:rFonts w:ascii="Times New Roman" w:hAnsi="Times New Roman" w:cs="Times New Roman"/>
          <w:sz w:val="24"/>
          <w:szCs w:val="24"/>
          <w:lang w:val="es-ES"/>
        </w:rPr>
        <w:t>la misma</w:t>
      </w:r>
      <w:proofErr w:type="gramEnd"/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no confunda la propiedad con</w:t>
      </w:r>
    </w:p>
    <w:p w14:paraId="213309B2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la capacidad de dirigir, de alguna manera el creer que él es el único que sabe cómo llevar a</w:t>
      </w:r>
    </w:p>
    <w:p w14:paraId="3E07B553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cabo las operaciones en la empresa, y el querer formar parte de todas las áreas sin delegar</w:t>
      </w:r>
    </w:p>
    <w:p w14:paraId="48C40BD1" w14:textId="133CDC56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funciones, y sin permitir que personas con </w:t>
      </w:r>
      <w:r w:rsidR="00676B8B" w:rsidRPr="006575A9">
        <w:rPr>
          <w:rFonts w:ascii="Times New Roman" w:hAnsi="Times New Roman" w:cs="Times New Roman"/>
          <w:sz w:val="24"/>
          <w:szCs w:val="24"/>
          <w:lang w:val="es-ES"/>
        </w:rPr>
        <w:t>más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conocimiento aporten ideas para la mejora de</w:t>
      </w:r>
    </w:p>
    <w:p w14:paraId="24062286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la empresa, no permite que el control interno sea adecuado.</w:t>
      </w:r>
    </w:p>
    <w:p w14:paraId="6076BB1F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Es por ello </w:t>
      </w:r>
      <w:proofErr w:type="gramStart"/>
      <w:r w:rsidRPr="006575A9">
        <w:rPr>
          <w:rFonts w:ascii="Times New Roman" w:hAnsi="Times New Roman" w:cs="Times New Roman"/>
          <w:sz w:val="24"/>
          <w:szCs w:val="24"/>
          <w:lang w:val="es-ES"/>
        </w:rPr>
        <w:t>que</w:t>
      </w:r>
      <w:proofErr w:type="gramEnd"/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es de suma importancia el contar con un sistema de control interno en la</w:t>
      </w:r>
    </w:p>
    <w:p w14:paraId="45F58A20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empresa sin importar su tamaño ya que los beneficios que este con lleva pueden generar la</w:t>
      </w:r>
    </w:p>
    <w:p w14:paraId="6544280A" w14:textId="3154F7E6" w:rsidR="00676B8B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diferencia entre el éxito o el fracaso de </w:t>
      </w:r>
      <w:proofErr w:type="gramStart"/>
      <w:r w:rsidRPr="006575A9">
        <w:rPr>
          <w:rFonts w:ascii="Times New Roman" w:hAnsi="Times New Roman" w:cs="Times New Roman"/>
          <w:sz w:val="24"/>
          <w:szCs w:val="24"/>
          <w:lang w:val="es-ES"/>
        </w:rPr>
        <w:t>la misma</w:t>
      </w:r>
      <w:proofErr w:type="gramEnd"/>
      <w:r w:rsidR="0093295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1061D8C" w14:textId="77777777" w:rsidR="00676B8B" w:rsidRDefault="00676B8B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D33DF48" w14:textId="77777777" w:rsidR="00932955" w:rsidRDefault="00932955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4A6BE49" w14:textId="77777777" w:rsidR="00A711E3" w:rsidRDefault="00A711E3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C3D2BCC" w14:textId="2A09C006" w:rsidR="006575A9" w:rsidRDefault="006575A9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lastRenderedPageBreak/>
        <w:t>Referencias</w:t>
      </w:r>
    </w:p>
    <w:p w14:paraId="40A84D42" w14:textId="77777777" w:rsidR="00932955" w:rsidRPr="006575A9" w:rsidRDefault="00932955" w:rsidP="006575A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1C623FB" w14:textId="7CF9C680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Álvarez, M. y Durán, J. (20</w:t>
      </w:r>
      <w:r w:rsidR="00676B8B"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>9). Manual de la Micro, Pequeña y Mediana Empresa. Una</w:t>
      </w:r>
    </w:p>
    <w:p w14:paraId="295EF2D5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contribución a la mejora de los sistemas de información y el desarrollo de las políticas</w:t>
      </w:r>
    </w:p>
    <w:p w14:paraId="3A969406" w14:textId="246C9E01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públicas. Recuperado el 09 de diciembre de 20</w:t>
      </w:r>
      <w:r w:rsidR="00676B8B">
        <w:rPr>
          <w:rFonts w:ascii="Times New Roman" w:hAnsi="Times New Roman" w:cs="Times New Roman"/>
          <w:sz w:val="24"/>
          <w:szCs w:val="24"/>
          <w:lang w:val="es-ES"/>
        </w:rPr>
        <w:t>21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>, de la fuente:</w:t>
      </w:r>
    </w:p>
    <w:p w14:paraId="3DB96EF7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http://www.eclac.org/comercio/publicaciones/xml/8/38988/Manual_Micro_Pequenha_</w:t>
      </w:r>
    </w:p>
    <w:p w14:paraId="0DE2C9D5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Mediana_Empresa_TIC_politicas_publicas.pdf</w:t>
      </w:r>
    </w:p>
    <w:p w14:paraId="5065AA86" w14:textId="6941824F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Amaro, Z. (20</w:t>
      </w:r>
      <w:r w:rsidR="00676B8B">
        <w:rPr>
          <w:rFonts w:ascii="Times New Roman" w:hAnsi="Times New Roman" w:cs="Times New Roman"/>
          <w:sz w:val="24"/>
          <w:szCs w:val="24"/>
          <w:lang w:val="es-ES"/>
        </w:rPr>
        <w:t>18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>). Pymes en México. Recuperado el 10 de diciembre de 20</w:t>
      </w:r>
      <w:r w:rsidR="00676B8B">
        <w:rPr>
          <w:rFonts w:ascii="Times New Roman" w:hAnsi="Times New Roman" w:cs="Times New Roman"/>
          <w:sz w:val="24"/>
          <w:szCs w:val="24"/>
          <w:lang w:val="es-ES"/>
        </w:rPr>
        <w:t>21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>, de la fuente:</w:t>
      </w:r>
    </w:p>
    <w:p w14:paraId="674BAEB8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5A9">
        <w:rPr>
          <w:rFonts w:ascii="Times New Roman" w:hAnsi="Times New Roman" w:cs="Times New Roman"/>
          <w:sz w:val="24"/>
          <w:szCs w:val="24"/>
        </w:rPr>
        <w:t>http://catarina.udlap.mx/u_dl_a/tales/documentos/lcp/amaro_z_bi/capitulo2.pdf pp. 3-4</w:t>
      </w:r>
    </w:p>
    <w:p w14:paraId="5D7AB317" w14:textId="67642F1A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Anónimo (201</w:t>
      </w:r>
      <w:r w:rsidR="002F4F23">
        <w:rPr>
          <w:rFonts w:ascii="Times New Roman" w:hAnsi="Times New Roman" w:cs="Times New Roman"/>
          <w:sz w:val="24"/>
          <w:szCs w:val="24"/>
          <w:lang w:val="es-ES"/>
        </w:rPr>
        <w:t>9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>). ¿Cómo se puede entender el control interno? Recuperado el 12 de diciembre</w:t>
      </w:r>
    </w:p>
    <w:p w14:paraId="473568EC" w14:textId="2771EC2D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de 201</w:t>
      </w:r>
      <w:r w:rsidR="002F4F23">
        <w:rPr>
          <w:rFonts w:ascii="Times New Roman" w:hAnsi="Times New Roman" w:cs="Times New Roman"/>
          <w:sz w:val="24"/>
          <w:szCs w:val="24"/>
          <w:lang w:val="es-ES"/>
        </w:rPr>
        <w:t>9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>, de la fuente: http://adriana-miprimerblog.blogspot.com/20</w:t>
      </w:r>
      <w:r w:rsidR="00676B8B">
        <w:rPr>
          <w:rFonts w:ascii="Times New Roman" w:hAnsi="Times New Roman" w:cs="Times New Roman"/>
          <w:sz w:val="24"/>
          <w:szCs w:val="24"/>
          <w:lang w:val="es-ES"/>
        </w:rPr>
        <w:t>21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>/caractersistemico-del-control-interno.html</w:t>
      </w:r>
    </w:p>
    <w:p w14:paraId="67071154" w14:textId="1ECA68FA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Diario Oficial de la Federación (20</w:t>
      </w:r>
      <w:r w:rsidR="00676B8B"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>9). Acuerdo por las que se establece la estratificación de</w:t>
      </w:r>
    </w:p>
    <w:p w14:paraId="1530BD6D" w14:textId="4B0E2B95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las micro, pequeñas y medianas empresas. Acuerdo del 30 de junio de 20</w:t>
      </w:r>
      <w:r w:rsidR="00676B8B"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>9.</w:t>
      </w:r>
    </w:p>
    <w:p w14:paraId="09DFC662" w14:textId="74609CCC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Recuperado el 12 de diciembre de 20</w:t>
      </w:r>
      <w:r w:rsidR="00676B8B">
        <w:rPr>
          <w:rFonts w:ascii="Times New Roman" w:hAnsi="Times New Roman" w:cs="Times New Roman"/>
          <w:sz w:val="24"/>
          <w:szCs w:val="24"/>
          <w:lang w:val="es-ES"/>
        </w:rPr>
        <w:t>19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>, de la fuente:</w:t>
      </w:r>
    </w:p>
    <w:p w14:paraId="68CA5186" w14:textId="264A1181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http://dof.gob.mx/nota_detalle.php?codigo=5096849&amp;fecha=30/06/20</w:t>
      </w:r>
      <w:r w:rsidR="00676B8B"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>9</w:t>
      </w:r>
    </w:p>
    <w:p w14:paraId="34A67D2A" w14:textId="0615B20A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González, A. y </w:t>
      </w:r>
      <w:proofErr w:type="spellStart"/>
      <w:r w:rsidRPr="006575A9">
        <w:rPr>
          <w:rFonts w:ascii="Times New Roman" w:hAnsi="Times New Roman" w:cs="Times New Roman"/>
          <w:sz w:val="24"/>
          <w:szCs w:val="24"/>
          <w:lang w:val="es-ES"/>
        </w:rPr>
        <w:t>Cabrale</w:t>
      </w:r>
      <w:proofErr w:type="spellEnd"/>
      <w:r w:rsidRPr="006575A9">
        <w:rPr>
          <w:rFonts w:ascii="Times New Roman" w:hAnsi="Times New Roman" w:cs="Times New Roman"/>
          <w:sz w:val="24"/>
          <w:szCs w:val="24"/>
          <w:lang w:val="es-ES"/>
        </w:rPr>
        <w:t>, D. (201</w:t>
      </w:r>
      <w:r w:rsidR="00676B8B">
        <w:rPr>
          <w:rFonts w:ascii="Times New Roman" w:hAnsi="Times New Roman" w:cs="Times New Roman"/>
          <w:sz w:val="24"/>
          <w:szCs w:val="24"/>
          <w:lang w:val="es-ES"/>
        </w:rPr>
        <w:t>9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>). Evaluación del sistema del Control Interno en la UBPC</w:t>
      </w:r>
    </w:p>
    <w:p w14:paraId="721C74EB" w14:textId="26BD83F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6575A9">
        <w:rPr>
          <w:rFonts w:ascii="Times New Roman" w:hAnsi="Times New Roman" w:cs="Times New Roman"/>
          <w:sz w:val="24"/>
          <w:szCs w:val="24"/>
          <w:lang w:val="es-ES"/>
        </w:rPr>
        <w:t>Yamaquelles</w:t>
      </w:r>
      <w:proofErr w:type="spellEnd"/>
      <w:r w:rsidRPr="006575A9">
        <w:rPr>
          <w:rFonts w:ascii="Times New Roman" w:hAnsi="Times New Roman" w:cs="Times New Roman"/>
          <w:sz w:val="24"/>
          <w:szCs w:val="24"/>
          <w:lang w:val="es-ES"/>
        </w:rPr>
        <w:t>. Recuperado el 12 de diciembre de 201</w:t>
      </w:r>
      <w:r w:rsidR="00676B8B">
        <w:rPr>
          <w:rFonts w:ascii="Times New Roman" w:hAnsi="Times New Roman" w:cs="Times New Roman"/>
          <w:sz w:val="24"/>
          <w:szCs w:val="24"/>
          <w:lang w:val="es-ES"/>
        </w:rPr>
        <w:t>9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>, de la fuente:</w:t>
      </w:r>
    </w:p>
    <w:p w14:paraId="48BE5235" w14:textId="26D08F3B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http://www.eumed.net/libros/201</w:t>
      </w:r>
      <w:r w:rsidR="00676B8B">
        <w:rPr>
          <w:rFonts w:ascii="Times New Roman" w:hAnsi="Times New Roman" w:cs="Times New Roman"/>
          <w:sz w:val="24"/>
          <w:szCs w:val="24"/>
          <w:lang w:val="es-ES"/>
        </w:rPr>
        <w:t>9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>d/796/Componentes%20de%20Control%20Interno.h</w:t>
      </w:r>
    </w:p>
    <w:p w14:paraId="48649864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6575A9">
        <w:rPr>
          <w:rFonts w:ascii="Times New Roman" w:hAnsi="Times New Roman" w:cs="Times New Roman"/>
          <w:sz w:val="24"/>
          <w:szCs w:val="24"/>
          <w:lang w:val="es-ES"/>
        </w:rPr>
        <w:lastRenderedPageBreak/>
        <w:t>tm</w:t>
      </w:r>
      <w:proofErr w:type="spellEnd"/>
    </w:p>
    <w:p w14:paraId="7B90864F" w14:textId="6152239F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>Osorio, I. (20</w:t>
      </w:r>
      <w:r w:rsidR="00676B8B">
        <w:rPr>
          <w:rFonts w:ascii="Times New Roman" w:hAnsi="Times New Roman" w:cs="Times New Roman"/>
          <w:sz w:val="24"/>
          <w:szCs w:val="24"/>
          <w:lang w:val="es-ES"/>
        </w:rPr>
        <w:t>19</w:t>
      </w:r>
      <w:r w:rsidRPr="006575A9">
        <w:rPr>
          <w:rFonts w:ascii="Times New Roman" w:hAnsi="Times New Roman" w:cs="Times New Roman"/>
          <w:sz w:val="24"/>
          <w:szCs w:val="24"/>
          <w:lang w:val="es-ES"/>
        </w:rPr>
        <w:t>). Fundamentos de auditoría de estados financieros. Cuarta edición. Editorial</w:t>
      </w:r>
    </w:p>
    <w:p w14:paraId="727D85F3" w14:textId="77777777" w:rsidR="006575A9" w:rsidRPr="006575A9" w:rsidRDefault="006575A9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Cengage </w:t>
      </w:r>
      <w:proofErr w:type="spellStart"/>
      <w:r w:rsidRPr="006575A9">
        <w:rPr>
          <w:rFonts w:ascii="Times New Roman" w:hAnsi="Times New Roman" w:cs="Times New Roman"/>
          <w:sz w:val="24"/>
          <w:szCs w:val="24"/>
          <w:lang w:val="es-ES"/>
        </w:rPr>
        <w:t>Learning</w:t>
      </w:r>
      <w:proofErr w:type="spellEnd"/>
      <w:r w:rsidRPr="006575A9">
        <w:rPr>
          <w:rFonts w:ascii="Times New Roman" w:hAnsi="Times New Roman" w:cs="Times New Roman"/>
          <w:sz w:val="24"/>
          <w:szCs w:val="24"/>
          <w:lang w:val="es-ES"/>
        </w:rPr>
        <w:t xml:space="preserve"> Editores, S.A. de C.V. México, D.F. pp.147-148, 156.</w:t>
      </w:r>
    </w:p>
    <w:p w14:paraId="213EF717" w14:textId="51CB095D" w:rsidR="009044B7" w:rsidRPr="00A711E3" w:rsidRDefault="009044B7" w:rsidP="00A711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9044B7" w:rsidRPr="00A711E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D9784" w14:textId="77777777" w:rsidR="002E2F43" w:rsidRDefault="002E2F43" w:rsidP="006575A9">
      <w:pPr>
        <w:spacing w:after="0" w:line="240" w:lineRule="auto"/>
      </w:pPr>
      <w:r>
        <w:separator/>
      </w:r>
    </w:p>
  </w:endnote>
  <w:endnote w:type="continuationSeparator" w:id="0">
    <w:p w14:paraId="4F5E3079" w14:textId="77777777" w:rsidR="002E2F43" w:rsidRDefault="002E2F43" w:rsidP="0065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5542D" w14:textId="77777777" w:rsidR="002E2F43" w:rsidRDefault="002E2F43" w:rsidP="006575A9">
      <w:pPr>
        <w:spacing w:after="0" w:line="240" w:lineRule="auto"/>
      </w:pPr>
      <w:r>
        <w:separator/>
      </w:r>
    </w:p>
  </w:footnote>
  <w:footnote w:type="continuationSeparator" w:id="0">
    <w:p w14:paraId="0631A134" w14:textId="77777777" w:rsidR="002E2F43" w:rsidRDefault="002E2F43" w:rsidP="00657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6058074"/>
      <w:docPartObj>
        <w:docPartGallery w:val="Page Numbers (Margins)"/>
        <w:docPartUnique/>
      </w:docPartObj>
    </w:sdtPr>
    <w:sdtContent>
      <w:p w14:paraId="7FF3E4C0" w14:textId="0EBA84FE" w:rsidR="006575A9" w:rsidRDefault="006575A9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D999668" wp14:editId="7BC5E257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026351369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C0633" w14:textId="77777777" w:rsidR="006575A9" w:rsidRDefault="006575A9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D999668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82C0633" w14:textId="77777777" w:rsidR="006575A9" w:rsidRDefault="006575A9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462FADA8" w14:textId="77777777" w:rsidR="006575A9" w:rsidRDefault="00657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A7360"/>
    <w:multiLevelType w:val="hybridMultilevel"/>
    <w:tmpl w:val="AA4A6562"/>
    <w:lvl w:ilvl="0" w:tplc="A5B6BFC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79B43469"/>
    <w:multiLevelType w:val="hybridMultilevel"/>
    <w:tmpl w:val="0CE4FE5E"/>
    <w:lvl w:ilvl="0" w:tplc="75DAA11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342977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33242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A9"/>
    <w:rsid w:val="001115E1"/>
    <w:rsid w:val="002B4590"/>
    <w:rsid w:val="002E2F43"/>
    <w:rsid w:val="002F4F23"/>
    <w:rsid w:val="004029FC"/>
    <w:rsid w:val="006575A9"/>
    <w:rsid w:val="00676B8B"/>
    <w:rsid w:val="00764508"/>
    <w:rsid w:val="009044B7"/>
    <w:rsid w:val="00915516"/>
    <w:rsid w:val="00932955"/>
    <w:rsid w:val="009854E0"/>
    <w:rsid w:val="009D45AA"/>
    <w:rsid w:val="00A711E3"/>
    <w:rsid w:val="00C251D0"/>
    <w:rsid w:val="00C608B9"/>
    <w:rsid w:val="00F9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CA8D"/>
  <w15:chartTrackingRefBased/>
  <w15:docId w15:val="{144587BF-6C36-4973-8840-8156AB99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5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5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5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5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5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5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5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5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5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5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5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7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5A9"/>
  </w:style>
  <w:style w:type="paragraph" w:styleId="Footer">
    <w:name w:val="footer"/>
    <w:basedOn w:val="Normal"/>
    <w:link w:val="FooterChar"/>
    <w:uiPriority w:val="99"/>
    <w:unhideWhenUsed/>
    <w:rsid w:val="00657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E212B-FC6C-4908-82B2-B2655381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3790</Words>
  <Characters>21606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Javier Almodovar Rivera</dc:creator>
  <cp:keywords/>
  <dc:description/>
  <cp:lastModifiedBy>Carlos Javier Almodovar Rivera</cp:lastModifiedBy>
  <cp:revision>4</cp:revision>
  <dcterms:created xsi:type="dcterms:W3CDTF">2024-05-05T13:11:00Z</dcterms:created>
  <dcterms:modified xsi:type="dcterms:W3CDTF">2024-05-05T13:17:00Z</dcterms:modified>
</cp:coreProperties>
</file>